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A8C0" w14:textId="34B09976" w:rsidR="00E823AD" w:rsidRPr="005003E2" w:rsidRDefault="008333A3" w:rsidP="00981764">
      <w:pPr>
        <w:spacing w:before="60" w:after="60"/>
        <w:jc w:val="center"/>
        <w:rPr>
          <w:rFonts w:ascii="Times New Roman" w:hAnsi="Times New Roman"/>
          <w:b/>
          <w:noProof/>
          <w:sz w:val="16"/>
          <w:szCs w:val="16"/>
          <w:lang w:val="pt-BR"/>
        </w:rPr>
      </w:pPr>
      <w:r w:rsidRPr="005003E2">
        <w:rPr>
          <w:rFonts w:ascii="Times New Roman" w:hAnsi="Times New Roman"/>
          <w:b/>
          <w:noProof/>
          <w:sz w:val="16"/>
          <w:szCs w:val="16"/>
          <w:lang w:val="pt-BR"/>
        </w:rPr>
        <w:t>PROJETO DE EXTENSÃO</w:t>
      </w:r>
      <w:r w:rsidR="00FA30BC" w:rsidRPr="005003E2">
        <w:rPr>
          <w:rFonts w:ascii="Times New Roman" w:hAnsi="Times New Roman"/>
          <w:b/>
          <w:noProof/>
          <w:sz w:val="16"/>
          <w:szCs w:val="16"/>
          <w:lang w:val="pt-BR"/>
        </w:rPr>
        <w:t xml:space="preserve">/ CADASTRO DE AÇÃO </w:t>
      </w:r>
      <w:r w:rsidR="00394F71" w:rsidRPr="005003E2">
        <w:rPr>
          <w:rFonts w:ascii="Times New Roman" w:hAnsi="Times New Roman"/>
          <w:b/>
          <w:noProof/>
          <w:sz w:val="16"/>
          <w:szCs w:val="16"/>
          <w:lang w:val="pt-BR"/>
        </w:rPr>
        <w:t xml:space="preserve">EXTENSIONISTA </w:t>
      </w:r>
      <w:r w:rsidR="00B63271" w:rsidRPr="005003E2">
        <w:rPr>
          <w:rFonts w:ascii="Times New Roman" w:hAnsi="Times New Roman"/>
          <w:b/>
          <w:noProof/>
          <w:sz w:val="16"/>
          <w:szCs w:val="16"/>
          <w:lang w:val="pt-BR"/>
        </w:rPr>
        <w:t>VOLUNTÁRIA</w:t>
      </w:r>
    </w:p>
    <w:p w14:paraId="64573710" w14:textId="1E9DCB5D" w:rsidR="00394F71" w:rsidRPr="005003E2" w:rsidRDefault="00394F71" w:rsidP="00981764">
      <w:pPr>
        <w:spacing w:before="60" w:after="60"/>
        <w:jc w:val="center"/>
        <w:rPr>
          <w:rFonts w:ascii="Times New Roman" w:hAnsi="Times New Roman"/>
          <w:b/>
          <w:noProof/>
          <w:sz w:val="16"/>
          <w:szCs w:val="16"/>
          <w:lang w:val="pt-BR"/>
        </w:rPr>
      </w:pPr>
      <w:r w:rsidRPr="005003E2">
        <w:rPr>
          <w:rFonts w:ascii="Times New Roman" w:hAnsi="Times New Roman"/>
          <w:b/>
          <w:noProof/>
          <w:sz w:val="16"/>
          <w:szCs w:val="16"/>
          <w:lang w:val="pt-BR"/>
        </w:rPr>
        <w:t>(Formulário para projetos e programas de extensão voluntária)</w:t>
      </w:r>
    </w:p>
    <w:p w14:paraId="4AB2CE47" w14:textId="77777777" w:rsidR="00E823AD" w:rsidRPr="005003E2" w:rsidRDefault="00E823AD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p w14:paraId="48A04B04" w14:textId="0DE091FB" w:rsidR="00E823AD" w:rsidRPr="005003E2" w:rsidRDefault="00F6197F" w:rsidP="00981764">
      <w:pPr>
        <w:spacing w:after="60"/>
        <w:rPr>
          <w:rFonts w:ascii="Times New Roman" w:hAnsi="Times New Roman"/>
          <w:b/>
          <w:noProof/>
          <w:sz w:val="16"/>
          <w:szCs w:val="16"/>
          <w:lang w:val="pt-BR"/>
        </w:rPr>
      </w:pPr>
      <w:r w:rsidRPr="005003E2">
        <w:rPr>
          <w:rFonts w:ascii="Times New Roman" w:hAnsi="Times New Roman"/>
          <w:b/>
          <w:noProof/>
          <w:sz w:val="16"/>
          <w:szCs w:val="16"/>
          <w:lang w:val="pt-BR"/>
        </w:rPr>
        <w:t>1</w:t>
      </w:r>
      <w:r w:rsidR="00E823AD" w:rsidRPr="005003E2">
        <w:rPr>
          <w:rFonts w:ascii="Times New Roman" w:hAnsi="Times New Roman"/>
          <w:b/>
          <w:noProof/>
          <w:sz w:val="16"/>
          <w:szCs w:val="16"/>
          <w:lang w:val="pt-BR"/>
        </w:rPr>
        <w:t>. COORDENAÇÃO</w:t>
      </w:r>
      <w:r w:rsidR="00611F81" w:rsidRPr="005003E2">
        <w:rPr>
          <w:rFonts w:ascii="Times New Roman" w:hAnsi="Times New Roman"/>
          <w:b/>
          <w:noProof/>
          <w:sz w:val="16"/>
          <w:szCs w:val="16"/>
          <w:lang w:val="pt-BR"/>
        </w:rPr>
        <w:t xml:space="preserve"> DA AÇÃO</w:t>
      </w:r>
    </w:p>
    <w:tbl>
      <w:tblPr>
        <w:tblW w:w="10348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45"/>
        <w:gridCol w:w="3544"/>
        <w:gridCol w:w="1559"/>
        <w:gridCol w:w="1984"/>
        <w:gridCol w:w="64"/>
      </w:tblGrid>
      <w:tr w:rsidR="007B166A" w:rsidRPr="005003E2" w14:paraId="4B604BBD" w14:textId="77777777" w:rsidTr="008333A3">
        <w:trPr>
          <w:gridAfter w:val="1"/>
          <w:wAfter w:w="64" w:type="dxa"/>
          <w:cantSplit/>
          <w:trHeight w:val="3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6AAE65" w14:textId="15581426" w:rsidR="001B490E" w:rsidRPr="005003E2" w:rsidRDefault="00344D3C" w:rsidP="00981764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 w:cs="Times New Roman"/>
                <w:b/>
                <w:sz w:val="16"/>
                <w:szCs w:val="16"/>
              </w:rPr>
              <w:t>COORDENADOR</w:t>
            </w:r>
            <w:r w:rsidR="00224254" w:rsidRPr="005003E2">
              <w:rPr>
                <w:rFonts w:ascii="Times New Roman" w:hAnsi="Times New Roman" w:cs="Times New Roman"/>
                <w:b/>
                <w:sz w:val="16"/>
                <w:szCs w:val="16"/>
              </w:rPr>
              <w:t>(A)</w:t>
            </w:r>
          </w:p>
        </w:tc>
        <w:tc>
          <w:tcPr>
            <w:tcW w:w="41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13FA5" w14:textId="77777777" w:rsidR="001B490E" w:rsidRPr="005003E2" w:rsidRDefault="001B490E" w:rsidP="00981764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E36673" w14:textId="77777777" w:rsidR="001B490E" w:rsidRPr="005003E2" w:rsidRDefault="001B490E" w:rsidP="00981764">
            <w:pPr>
              <w:rPr>
                <w:rFonts w:ascii="Times New Roman" w:hAnsi="Times New Roman"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MASP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E0485" w14:textId="77777777" w:rsidR="001B490E" w:rsidRPr="005003E2" w:rsidRDefault="001B490E" w:rsidP="0098176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B166A" w:rsidRPr="005003E2" w14:paraId="2FE76294" w14:textId="77777777" w:rsidTr="008333A3">
        <w:trPr>
          <w:gridAfter w:val="1"/>
          <w:wAfter w:w="64" w:type="dxa"/>
          <w:cantSplit/>
          <w:trHeight w:val="397"/>
        </w:trPr>
        <w:tc>
          <w:tcPr>
            <w:tcW w:w="3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46814E" w14:textId="77777777" w:rsidR="001B490E" w:rsidRPr="005003E2" w:rsidRDefault="001B490E" w:rsidP="00981764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03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5003E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003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INSTITUCIONAL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B598A" w14:textId="77777777" w:rsidR="001B490E" w:rsidRPr="005003E2" w:rsidRDefault="001B490E" w:rsidP="00981764">
            <w:pPr>
              <w:pStyle w:val="NormalWeb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06D28F" w14:textId="77777777" w:rsidR="001B490E" w:rsidRPr="005003E2" w:rsidRDefault="001B490E" w:rsidP="00981764">
            <w:pPr>
              <w:rPr>
                <w:rFonts w:ascii="Times New Roman" w:hAnsi="Times New Roman"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TELEFONE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8801C" w14:textId="77777777" w:rsidR="001B490E" w:rsidRPr="005003E2" w:rsidRDefault="007751C6" w:rsidP="00981764">
            <w:pPr>
              <w:rPr>
                <w:rFonts w:ascii="Times New Roman" w:hAnsi="Times New Roman"/>
                <w:sz w:val="16"/>
                <w:szCs w:val="16"/>
              </w:rPr>
            </w:pPr>
            <w:r w:rsidRPr="005003E2">
              <w:rPr>
                <w:rFonts w:ascii="Times New Roman" w:hAnsi="Times New Roman"/>
                <w:sz w:val="16"/>
                <w:szCs w:val="16"/>
              </w:rPr>
              <w:t>(XX) 0 0000-0000</w:t>
            </w:r>
          </w:p>
        </w:tc>
      </w:tr>
      <w:tr w:rsidR="008333A3" w:rsidRPr="005003E2" w14:paraId="30449904" w14:textId="77777777" w:rsidTr="008333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348" w:type="dxa"/>
            <w:gridSpan w:val="6"/>
            <w:vAlign w:val="center"/>
          </w:tcPr>
          <w:p w14:paraId="149EEF07" w14:textId="19AA1B4B" w:rsidR="008333A3" w:rsidRPr="005003E2" w:rsidRDefault="008333A3" w:rsidP="00942DEC">
            <w:pPr>
              <w:contextualSpacing/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DEPARTAMENTO:</w:t>
            </w:r>
          </w:p>
        </w:tc>
      </w:tr>
    </w:tbl>
    <w:p w14:paraId="09A863DE" w14:textId="77777777" w:rsidR="00F6197F" w:rsidRPr="005003E2" w:rsidRDefault="00F6197F" w:rsidP="00F6197F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p w14:paraId="6324940D" w14:textId="43B45182" w:rsidR="00F6197F" w:rsidRPr="005003E2" w:rsidRDefault="00F6197F" w:rsidP="00F6197F">
      <w:pPr>
        <w:rPr>
          <w:rFonts w:ascii="Times New Roman" w:hAnsi="Times New Roman"/>
          <w:bCs/>
          <w:noProof/>
          <w:color w:val="C00000"/>
          <w:sz w:val="16"/>
          <w:szCs w:val="16"/>
          <w:lang w:val="pt-BR"/>
        </w:rPr>
      </w:pPr>
      <w:r w:rsidRPr="005003E2">
        <w:rPr>
          <w:rFonts w:ascii="Times New Roman" w:hAnsi="Times New Roman"/>
          <w:bCs/>
          <w:noProof/>
          <w:sz w:val="16"/>
          <w:szCs w:val="16"/>
          <w:lang w:val="pt-BR"/>
        </w:rPr>
        <w:t>2.</w:t>
      </w:r>
      <w:r w:rsidRPr="005003E2">
        <w:rPr>
          <w:rFonts w:ascii="Times New Roman" w:hAnsi="Times New Roman"/>
          <w:b/>
          <w:noProof/>
          <w:sz w:val="16"/>
          <w:szCs w:val="16"/>
          <w:lang w:val="pt-BR"/>
        </w:rPr>
        <w:t xml:space="preserve">VIGÊNCIA DA AÇÃO EXTENSIONISTA </w:t>
      </w:r>
    </w:p>
    <w:tbl>
      <w:tblPr>
        <w:tblW w:w="1020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2552"/>
        <w:gridCol w:w="2552"/>
        <w:gridCol w:w="2553"/>
      </w:tblGrid>
      <w:tr w:rsidR="00F6197F" w:rsidRPr="005003E2" w14:paraId="5B6AC783" w14:textId="77777777" w:rsidTr="00957FBC">
        <w:trPr>
          <w:trHeight w:val="397"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0A518" w14:textId="77777777" w:rsidR="00F6197F" w:rsidRPr="005003E2" w:rsidRDefault="00F6197F" w:rsidP="00957FBC">
            <w:pPr>
              <w:contextualSpacing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INÍCIO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DA528C" w14:textId="77777777" w:rsidR="00F6197F" w:rsidRPr="005003E2" w:rsidRDefault="00F6197F" w:rsidP="00957FBC">
            <w:pPr>
              <w:contextualSpacing/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>DD/MM/AAAA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9DB3FA" w14:textId="77777777" w:rsidR="00F6197F" w:rsidRPr="005003E2" w:rsidRDefault="00F6197F" w:rsidP="00957FBC">
            <w:pPr>
              <w:contextualSpacing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FIM</w:t>
            </w:r>
          </w:p>
        </w:tc>
        <w:tc>
          <w:tcPr>
            <w:tcW w:w="25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80E65F8" w14:textId="77777777" w:rsidR="00F6197F" w:rsidRPr="005003E2" w:rsidRDefault="00F6197F" w:rsidP="00957FBC">
            <w:pPr>
              <w:contextualSpacing/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>DD/MM/AAAA</w:t>
            </w:r>
          </w:p>
        </w:tc>
      </w:tr>
      <w:tr w:rsidR="00F6197F" w:rsidRPr="005003E2" w14:paraId="71CE9871" w14:textId="77777777" w:rsidTr="00957FBC">
        <w:trPr>
          <w:trHeight w:val="397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E680" w14:textId="77777777" w:rsidR="00F6197F" w:rsidRPr="005003E2" w:rsidRDefault="00F6197F" w:rsidP="00957FBC">
            <w:pPr>
              <w:contextualSpacing/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CARGA HORÁRIA TOTAL PREVISTA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8448" w14:textId="77777777" w:rsidR="00F6197F" w:rsidRPr="005003E2" w:rsidRDefault="00F6197F" w:rsidP="00957FBC">
            <w:pPr>
              <w:contextualSpacing/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XX horas</w:t>
            </w:r>
          </w:p>
        </w:tc>
      </w:tr>
    </w:tbl>
    <w:p w14:paraId="2F034C70" w14:textId="77777777" w:rsidR="00F6197F" w:rsidRPr="005003E2" w:rsidRDefault="00F6197F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p w14:paraId="4A15ED72" w14:textId="09B87EEC" w:rsidR="006F745A" w:rsidRPr="005003E2" w:rsidRDefault="006F745A" w:rsidP="00981764">
      <w:pPr>
        <w:rPr>
          <w:rFonts w:ascii="Times New Roman" w:hAnsi="Times New Roman"/>
          <w:b/>
          <w:noProof/>
          <w:sz w:val="16"/>
          <w:szCs w:val="16"/>
          <w:lang w:val="pt-BR"/>
        </w:rPr>
      </w:pPr>
      <w:r w:rsidRPr="005003E2">
        <w:rPr>
          <w:rFonts w:ascii="Times New Roman" w:hAnsi="Times New Roman"/>
          <w:b/>
          <w:noProof/>
          <w:sz w:val="16"/>
          <w:szCs w:val="16"/>
          <w:lang w:val="pt-BR"/>
        </w:rPr>
        <w:t xml:space="preserve">Obs: </w:t>
      </w:r>
      <w:r w:rsidRPr="005003E2">
        <w:rPr>
          <w:sz w:val="16"/>
          <w:szCs w:val="16"/>
        </w:rPr>
        <w:t xml:space="preserve">A carga </w:t>
      </w:r>
      <w:proofErr w:type="spellStart"/>
      <w:r w:rsidRPr="005003E2">
        <w:rPr>
          <w:sz w:val="16"/>
          <w:szCs w:val="16"/>
        </w:rPr>
        <w:t>horária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prevista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poderá</w:t>
      </w:r>
      <w:proofErr w:type="spellEnd"/>
      <w:r w:rsidRPr="005003E2">
        <w:rPr>
          <w:sz w:val="16"/>
          <w:szCs w:val="16"/>
        </w:rPr>
        <w:t xml:space="preserve"> ser </w:t>
      </w:r>
      <w:proofErr w:type="spellStart"/>
      <w:r w:rsidRPr="005003E2">
        <w:rPr>
          <w:sz w:val="16"/>
          <w:szCs w:val="16"/>
        </w:rPr>
        <w:t>ajustada</w:t>
      </w:r>
      <w:proofErr w:type="spellEnd"/>
      <w:r w:rsidRPr="005003E2">
        <w:rPr>
          <w:sz w:val="16"/>
          <w:szCs w:val="16"/>
        </w:rPr>
        <w:t xml:space="preserve">, </w:t>
      </w:r>
      <w:proofErr w:type="spellStart"/>
      <w:r w:rsidRPr="005003E2">
        <w:rPr>
          <w:sz w:val="16"/>
          <w:szCs w:val="16"/>
        </w:rPr>
        <w:t>conforme</w:t>
      </w:r>
      <w:proofErr w:type="spellEnd"/>
      <w:r w:rsidRPr="005003E2">
        <w:rPr>
          <w:sz w:val="16"/>
          <w:szCs w:val="16"/>
        </w:rPr>
        <w:t xml:space="preserve"> a </w:t>
      </w:r>
      <w:proofErr w:type="spellStart"/>
      <w:r w:rsidRPr="005003E2">
        <w:rPr>
          <w:sz w:val="16"/>
          <w:szCs w:val="16"/>
        </w:rPr>
        <w:t>necessidade</w:t>
      </w:r>
      <w:proofErr w:type="spellEnd"/>
      <w:r w:rsidRPr="005003E2">
        <w:rPr>
          <w:sz w:val="16"/>
          <w:szCs w:val="16"/>
        </w:rPr>
        <w:t xml:space="preserve">, </w:t>
      </w:r>
      <w:proofErr w:type="spellStart"/>
      <w:r w:rsidRPr="005003E2">
        <w:rPr>
          <w:sz w:val="16"/>
          <w:szCs w:val="16"/>
        </w:rPr>
        <w:t>após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uma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análise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cuidadosa</w:t>
      </w:r>
      <w:proofErr w:type="spellEnd"/>
      <w:r w:rsidRPr="005003E2">
        <w:rPr>
          <w:sz w:val="16"/>
          <w:szCs w:val="16"/>
        </w:rPr>
        <w:t xml:space="preserve"> da </w:t>
      </w:r>
      <w:proofErr w:type="spellStart"/>
      <w:r w:rsidRPr="005003E2">
        <w:rPr>
          <w:sz w:val="16"/>
          <w:szCs w:val="16"/>
        </w:rPr>
        <w:t>coordenação</w:t>
      </w:r>
      <w:proofErr w:type="spellEnd"/>
      <w:r w:rsidRPr="005003E2">
        <w:rPr>
          <w:sz w:val="16"/>
          <w:szCs w:val="16"/>
        </w:rPr>
        <w:t xml:space="preserve"> de </w:t>
      </w:r>
      <w:proofErr w:type="spellStart"/>
      <w:r w:rsidRPr="005003E2">
        <w:rPr>
          <w:sz w:val="16"/>
          <w:szCs w:val="16"/>
        </w:rPr>
        <w:t>extensão</w:t>
      </w:r>
      <w:proofErr w:type="spellEnd"/>
      <w:r w:rsidRPr="005003E2">
        <w:rPr>
          <w:sz w:val="16"/>
          <w:szCs w:val="16"/>
        </w:rPr>
        <w:t xml:space="preserve">, sempre </w:t>
      </w:r>
      <w:proofErr w:type="spellStart"/>
      <w:r w:rsidRPr="005003E2">
        <w:rPr>
          <w:sz w:val="16"/>
          <w:szCs w:val="16"/>
        </w:rPr>
        <w:t>buscando</w:t>
      </w:r>
      <w:proofErr w:type="spellEnd"/>
      <w:r w:rsidRPr="005003E2">
        <w:rPr>
          <w:sz w:val="16"/>
          <w:szCs w:val="16"/>
        </w:rPr>
        <w:t xml:space="preserve"> o </w:t>
      </w:r>
      <w:proofErr w:type="spellStart"/>
      <w:r w:rsidRPr="005003E2">
        <w:rPr>
          <w:sz w:val="16"/>
          <w:szCs w:val="16"/>
        </w:rPr>
        <w:t>melhor</w:t>
      </w:r>
      <w:proofErr w:type="spellEnd"/>
      <w:r w:rsidRPr="005003E2">
        <w:rPr>
          <w:sz w:val="16"/>
          <w:szCs w:val="16"/>
        </w:rPr>
        <w:t xml:space="preserve"> para </w:t>
      </w:r>
      <w:proofErr w:type="spellStart"/>
      <w:r w:rsidRPr="005003E2">
        <w:rPr>
          <w:sz w:val="16"/>
          <w:szCs w:val="16"/>
        </w:rPr>
        <w:t>todos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os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envolvidos</w:t>
      </w:r>
      <w:proofErr w:type="spellEnd"/>
      <w:r w:rsidRPr="005003E2">
        <w:rPr>
          <w:sz w:val="16"/>
          <w:szCs w:val="16"/>
        </w:rPr>
        <w:t xml:space="preserve">, </w:t>
      </w:r>
      <w:proofErr w:type="spellStart"/>
      <w:r w:rsidRPr="005003E2">
        <w:rPr>
          <w:sz w:val="16"/>
          <w:szCs w:val="16"/>
        </w:rPr>
        <w:t>mesmo</w:t>
      </w:r>
      <w:proofErr w:type="spellEnd"/>
      <w:r w:rsidRPr="005003E2">
        <w:rPr>
          <w:sz w:val="16"/>
          <w:szCs w:val="16"/>
        </w:rPr>
        <w:t xml:space="preserve"> </w:t>
      </w:r>
      <w:proofErr w:type="spellStart"/>
      <w:r w:rsidRPr="005003E2">
        <w:rPr>
          <w:sz w:val="16"/>
          <w:szCs w:val="16"/>
        </w:rPr>
        <w:t>após</w:t>
      </w:r>
      <w:proofErr w:type="spellEnd"/>
      <w:r w:rsidRPr="005003E2">
        <w:rPr>
          <w:sz w:val="16"/>
          <w:szCs w:val="16"/>
        </w:rPr>
        <w:t xml:space="preserve"> a </w:t>
      </w:r>
      <w:proofErr w:type="spellStart"/>
      <w:r w:rsidRPr="005003E2">
        <w:rPr>
          <w:sz w:val="16"/>
          <w:szCs w:val="16"/>
        </w:rPr>
        <w:t>ciência</w:t>
      </w:r>
      <w:proofErr w:type="spellEnd"/>
      <w:r w:rsidRPr="005003E2">
        <w:rPr>
          <w:sz w:val="16"/>
          <w:szCs w:val="16"/>
        </w:rPr>
        <w:t xml:space="preserve"> do </w:t>
      </w:r>
      <w:proofErr w:type="spellStart"/>
      <w:r w:rsidRPr="005003E2">
        <w:rPr>
          <w:sz w:val="16"/>
          <w:szCs w:val="16"/>
        </w:rPr>
        <w:t>Chefe</w:t>
      </w:r>
      <w:proofErr w:type="spellEnd"/>
      <w:r w:rsidRPr="005003E2">
        <w:rPr>
          <w:sz w:val="16"/>
          <w:szCs w:val="16"/>
        </w:rPr>
        <w:t xml:space="preserve"> de </w:t>
      </w:r>
      <w:proofErr w:type="spellStart"/>
      <w:r w:rsidRPr="005003E2">
        <w:rPr>
          <w:sz w:val="16"/>
          <w:szCs w:val="16"/>
        </w:rPr>
        <w:t>Departamento</w:t>
      </w:r>
      <w:proofErr w:type="spellEnd"/>
      <w:r w:rsidRPr="005003E2">
        <w:rPr>
          <w:sz w:val="16"/>
          <w:szCs w:val="16"/>
        </w:rPr>
        <w:t>.</w:t>
      </w:r>
    </w:p>
    <w:p w14:paraId="127B6FFD" w14:textId="77777777" w:rsidR="006F745A" w:rsidRPr="005003E2" w:rsidRDefault="006F745A" w:rsidP="00981764">
      <w:pPr>
        <w:rPr>
          <w:rFonts w:ascii="Times New Roman" w:hAnsi="Times New Roman"/>
          <w:b/>
          <w:noProof/>
          <w:sz w:val="16"/>
          <w:szCs w:val="16"/>
          <w:lang w:val="pt-BR"/>
        </w:rPr>
      </w:pPr>
    </w:p>
    <w:p w14:paraId="49AE4085" w14:textId="4642F9F1" w:rsidR="00E823AD" w:rsidRPr="005003E2" w:rsidRDefault="00096703" w:rsidP="00981764">
      <w:pPr>
        <w:rPr>
          <w:rFonts w:ascii="Times New Roman" w:hAnsi="Times New Roman"/>
          <w:b/>
          <w:noProof/>
          <w:sz w:val="16"/>
          <w:szCs w:val="16"/>
          <w:lang w:val="pt-BR"/>
        </w:rPr>
      </w:pPr>
      <w:r w:rsidRPr="005003E2">
        <w:rPr>
          <w:rFonts w:ascii="Times New Roman" w:hAnsi="Times New Roman"/>
          <w:b/>
          <w:noProof/>
          <w:sz w:val="16"/>
          <w:szCs w:val="16"/>
          <w:lang w:val="pt-BR"/>
        </w:rPr>
        <w:t>3. PROJETO DE EXTENSÃO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096703" w:rsidRPr="005003E2" w14:paraId="06C2A713" w14:textId="77777777" w:rsidTr="00096703">
        <w:tc>
          <w:tcPr>
            <w:tcW w:w="10187" w:type="dxa"/>
          </w:tcPr>
          <w:p w14:paraId="06E41F8A" w14:textId="77777777" w:rsidR="00096703" w:rsidRPr="005003E2" w:rsidRDefault="00096703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A) </w:t>
            </w:r>
            <w:r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TÍTULO DO PROJETO:</w:t>
            </w:r>
          </w:p>
          <w:p w14:paraId="46AA1A60" w14:textId="26E3A956" w:rsidR="006A1E9D" w:rsidRPr="005003E2" w:rsidRDefault="006A1E9D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</w:p>
        </w:tc>
      </w:tr>
    </w:tbl>
    <w:p w14:paraId="789D5DEF" w14:textId="48298FD6" w:rsidR="00096703" w:rsidRPr="005003E2" w:rsidRDefault="00096703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EF7F70" w:rsidRPr="005003E2" w14:paraId="7F378D91" w14:textId="77777777" w:rsidTr="00EF7F70">
        <w:tc>
          <w:tcPr>
            <w:tcW w:w="10187" w:type="dxa"/>
          </w:tcPr>
          <w:p w14:paraId="7B26166F" w14:textId="21973F80" w:rsidR="00EF7F70" w:rsidRPr="005003E2" w:rsidRDefault="00EF7F70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B) </w:t>
            </w:r>
            <w:r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INTRODUÇÃO:</w:t>
            </w:r>
          </w:p>
        </w:tc>
      </w:tr>
    </w:tbl>
    <w:p w14:paraId="6F90129D" w14:textId="77777777" w:rsidR="00EF7F70" w:rsidRPr="005003E2" w:rsidRDefault="00EF7F70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6A1E9D" w:rsidRPr="005003E2" w14:paraId="05F77CD8" w14:textId="77777777" w:rsidTr="006A1E9D">
        <w:tc>
          <w:tcPr>
            <w:tcW w:w="10187" w:type="dxa"/>
          </w:tcPr>
          <w:p w14:paraId="4D20FF85" w14:textId="27A896A9" w:rsidR="00EF7F70" w:rsidRPr="005003E2" w:rsidRDefault="00F6197F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B</w:t>
            </w:r>
            <w:r w:rsidR="006A1E9D"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) </w:t>
            </w:r>
            <w:r w:rsidR="006A1E9D"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OBJETIVOS</w:t>
            </w:r>
            <w:r w:rsidR="00EF7F70"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: (GERAL e ESPECÍFICO)</w:t>
            </w:r>
            <w:r w:rsidR="00EF7F70"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 </w:t>
            </w:r>
          </w:p>
        </w:tc>
      </w:tr>
    </w:tbl>
    <w:p w14:paraId="34D38434" w14:textId="3183852D" w:rsidR="00096703" w:rsidRPr="005003E2" w:rsidRDefault="00096703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6A1E9D" w:rsidRPr="005003E2" w14:paraId="051E57EB" w14:textId="77777777" w:rsidTr="006A1E9D">
        <w:tc>
          <w:tcPr>
            <w:tcW w:w="10187" w:type="dxa"/>
          </w:tcPr>
          <w:p w14:paraId="15D0C4E6" w14:textId="57C13D7F" w:rsidR="006A1E9D" w:rsidRPr="005003E2" w:rsidRDefault="00F6197F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C</w:t>
            </w:r>
            <w:r w:rsidR="006A1E9D"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) </w:t>
            </w:r>
            <w:r w:rsidR="006A1E9D"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PÚBLICO ALVO:</w:t>
            </w:r>
          </w:p>
        </w:tc>
      </w:tr>
    </w:tbl>
    <w:p w14:paraId="1D98D15D" w14:textId="0AA4913D" w:rsidR="00096703" w:rsidRPr="005003E2" w:rsidRDefault="00096703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6A1E9D" w:rsidRPr="005003E2" w14:paraId="15F7B34D" w14:textId="77777777" w:rsidTr="006A1E9D">
        <w:tc>
          <w:tcPr>
            <w:tcW w:w="10187" w:type="dxa"/>
          </w:tcPr>
          <w:p w14:paraId="05E2AD22" w14:textId="47532EF2" w:rsidR="006A1E9D" w:rsidRPr="005003E2" w:rsidRDefault="00F6197F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D</w:t>
            </w:r>
            <w:r w:rsidR="006A1E9D"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) </w:t>
            </w:r>
            <w:r w:rsidR="006A1E9D"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JUSTIFICATIVA E IMPACTO SOCIAL:</w:t>
            </w:r>
          </w:p>
          <w:p w14:paraId="191356DA" w14:textId="64189624" w:rsidR="006A1E9D" w:rsidRPr="005003E2" w:rsidRDefault="006A1E9D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 xml:space="preserve">Apresentar </w:t>
            </w: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as razões</w:t>
            </w: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 xml:space="preserve"> </w:t>
            </w: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de execução</w:t>
            </w: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 xml:space="preserve"> da proposta. O(a) subscritor(a) deve argumentar a importância e os benefícios que a proposta proporcionará para a sociedade e para a Universidade. As motivações devem ser objetivas e alianhadas às expectativas do público-alvo, demonstrando condições para </w:t>
            </w: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efetiva transformação social.</w:t>
            </w:r>
          </w:p>
        </w:tc>
      </w:tr>
    </w:tbl>
    <w:p w14:paraId="5231778B" w14:textId="4EC3FA32" w:rsidR="00096703" w:rsidRPr="005003E2" w:rsidRDefault="00096703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6A1E9D" w:rsidRPr="005003E2" w14:paraId="6E262FFC" w14:textId="77777777" w:rsidTr="006A1E9D">
        <w:tc>
          <w:tcPr>
            <w:tcW w:w="10187" w:type="dxa"/>
          </w:tcPr>
          <w:p w14:paraId="141F4775" w14:textId="02327DAD" w:rsidR="006A1E9D" w:rsidRPr="005003E2" w:rsidRDefault="00F6197F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E</w:t>
            </w:r>
            <w:r w:rsidR="006A1E9D"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) </w:t>
            </w:r>
            <w:r w:rsidR="006A1E9D"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METODOLOGIA:</w:t>
            </w:r>
          </w:p>
          <w:p w14:paraId="2DC15D54" w14:textId="0F05039C" w:rsidR="006A1E9D" w:rsidRPr="005003E2" w:rsidRDefault="006A1E9D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 xml:space="preserve">A metodologia mostra o passo a passo de </w:t>
            </w: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>como serão realizadas</w:t>
            </w: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 xml:space="preserve"> as ações previstas na ação extensionista, independente de sua modalidade. Descrever a escolha dos métodos e técnicas que serão utilizados para alcançar os objetivos da proposta. Além disso, deve-se especificar quais serão as atividades a serem realizadas (eventos, palestras, projetos etc.). O público-alvo deve ser bem detalhado e, impreterivelmente,</w:t>
            </w:r>
            <w:r w:rsidRPr="005003E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pt-BR"/>
              </w:rPr>
              <w:t xml:space="preserve"> envolver a comunidade externa à Universidade</w:t>
            </w:r>
            <w:r w:rsidRPr="005003E2">
              <w:rPr>
                <w:rFonts w:ascii="Times New Roman" w:hAnsi="Times New Roman"/>
                <w:noProof/>
                <w:sz w:val="16"/>
                <w:szCs w:val="16"/>
                <w:lang w:val="pt-BR"/>
              </w:rPr>
              <w:t>.</w:t>
            </w:r>
          </w:p>
        </w:tc>
      </w:tr>
    </w:tbl>
    <w:p w14:paraId="4F621CD1" w14:textId="01F850CD" w:rsidR="00096703" w:rsidRPr="005003E2" w:rsidRDefault="00096703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6A1E9D" w:rsidRPr="005003E2" w14:paraId="639CD8EF" w14:textId="77777777" w:rsidTr="006A1E9D">
        <w:tc>
          <w:tcPr>
            <w:tcW w:w="10187" w:type="dxa"/>
          </w:tcPr>
          <w:p w14:paraId="43B721EA" w14:textId="77446185" w:rsidR="006A1E9D" w:rsidRPr="005003E2" w:rsidRDefault="00F6197F" w:rsidP="00981764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F</w:t>
            </w:r>
            <w:r w:rsidR="006A1E9D"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) </w:t>
            </w:r>
            <w:r w:rsidR="006A1E9D"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>RESULTADOS ESPERADOS:</w:t>
            </w:r>
          </w:p>
        </w:tc>
      </w:tr>
    </w:tbl>
    <w:p w14:paraId="2E4077E7" w14:textId="4CA5EEB3" w:rsidR="00096703" w:rsidRPr="005003E2" w:rsidRDefault="00096703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F6197F" w:rsidRPr="005003E2" w14:paraId="5A4C1AB5" w14:textId="77777777" w:rsidTr="00F6197F">
        <w:tc>
          <w:tcPr>
            <w:tcW w:w="10187" w:type="dxa"/>
          </w:tcPr>
          <w:p w14:paraId="7B7AC52C" w14:textId="5EA11731" w:rsidR="00F6197F" w:rsidRPr="005003E2" w:rsidRDefault="00F6197F" w:rsidP="00F6197F">
            <w:pPr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G)</w:t>
            </w:r>
            <w:r w:rsidRPr="005003E2">
              <w:rPr>
                <w:rFonts w:ascii="Times New Roman" w:hAnsi="Times New Roman"/>
                <w:b/>
                <w:noProof/>
                <w:sz w:val="16"/>
                <w:szCs w:val="16"/>
                <w:lang w:val="pt-BR"/>
              </w:rPr>
              <w:t xml:space="preserve"> CRONOGRAMA</w:t>
            </w: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 xml:space="preserve">: </w:t>
            </w:r>
          </w:p>
          <w:p w14:paraId="370F2004" w14:textId="5A5B6CFD" w:rsidR="00F6197F" w:rsidRPr="005003E2" w:rsidRDefault="00F6197F" w:rsidP="00F6197F">
            <w:pPr>
              <w:spacing w:after="60"/>
              <w:jc w:val="both"/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</w:pPr>
            <w:r w:rsidRPr="005003E2">
              <w:rPr>
                <w:rFonts w:ascii="Times New Roman" w:hAnsi="Times New Roman"/>
                <w:bCs/>
                <w:noProof/>
                <w:sz w:val="16"/>
                <w:szCs w:val="16"/>
                <w:lang w:val="pt-BR"/>
              </w:rPr>
              <w:t>É o planejamento das etapas da ação diluídas em um período de tempo. Devem ser explicitadas as atividades da proposta, destacando-se o tempo que será necessário para execução de cada uma delas.</w:t>
            </w:r>
          </w:p>
        </w:tc>
      </w:tr>
    </w:tbl>
    <w:p w14:paraId="32E885CD" w14:textId="77777777" w:rsidR="006A1E9D" w:rsidRPr="005003E2" w:rsidRDefault="006A1E9D" w:rsidP="00981764">
      <w:pPr>
        <w:rPr>
          <w:rFonts w:ascii="Times New Roman" w:hAnsi="Times New Roman"/>
          <w:bCs/>
          <w:noProof/>
          <w:sz w:val="16"/>
          <w:szCs w:val="16"/>
          <w:lang w:val="pt-BR"/>
        </w:rPr>
      </w:pP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470"/>
        <w:gridCol w:w="471"/>
        <w:gridCol w:w="471"/>
        <w:gridCol w:w="471"/>
        <w:gridCol w:w="471"/>
        <w:gridCol w:w="471"/>
        <w:gridCol w:w="470"/>
        <w:gridCol w:w="471"/>
        <w:gridCol w:w="471"/>
        <w:gridCol w:w="471"/>
        <w:gridCol w:w="471"/>
        <w:gridCol w:w="471"/>
      </w:tblGrid>
      <w:tr w:rsidR="006A1E9D" w:rsidRPr="005003E2" w14:paraId="29C29567" w14:textId="77777777" w:rsidTr="00957FBC">
        <w:trPr>
          <w:trHeight w:val="397"/>
          <w:jc w:val="center"/>
        </w:trPr>
        <w:tc>
          <w:tcPr>
            <w:tcW w:w="4498" w:type="dxa"/>
            <w:vMerge w:val="restart"/>
            <w:vAlign w:val="center"/>
          </w:tcPr>
          <w:p w14:paraId="26CD756A" w14:textId="77777777" w:rsidR="006A1E9D" w:rsidRPr="005003E2" w:rsidRDefault="006A1E9D" w:rsidP="00957FBC">
            <w:pPr>
              <w:spacing w:beforeLines="30" w:before="72" w:afterLines="30" w:after="7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ATIVIDADES PREVISTAS</w:t>
            </w:r>
          </w:p>
        </w:tc>
        <w:tc>
          <w:tcPr>
            <w:tcW w:w="5650" w:type="dxa"/>
            <w:gridSpan w:val="12"/>
            <w:vAlign w:val="center"/>
          </w:tcPr>
          <w:p w14:paraId="331E3ACD" w14:textId="77777777" w:rsidR="006A1E9D" w:rsidRPr="005003E2" w:rsidRDefault="006A1E9D" w:rsidP="00957FBC">
            <w:pPr>
              <w:spacing w:beforeLines="30" w:before="72" w:afterLines="30" w:after="7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ANO LETIVO DE XXXX</w:t>
            </w:r>
          </w:p>
        </w:tc>
      </w:tr>
      <w:tr w:rsidR="006A1E9D" w:rsidRPr="005003E2" w14:paraId="2D2B83C5" w14:textId="77777777" w:rsidTr="00957FBC">
        <w:trPr>
          <w:cantSplit/>
          <w:trHeight w:val="925"/>
          <w:jc w:val="center"/>
        </w:trPr>
        <w:tc>
          <w:tcPr>
            <w:tcW w:w="4498" w:type="dxa"/>
            <w:vMerge/>
            <w:vAlign w:val="center"/>
          </w:tcPr>
          <w:p w14:paraId="28EA5C79" w14:textId="77777777" w:rsidR="006A1E9D" w:rsidRPr="005003E2" w:rsidRDefault="006A1E9D" w:rsidP="00957FBC">
            <w:pPr>
              <w:spacing w:beforeLines="30" w:before="72" w:afterLines="30" w:after="7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textDirection w:val="btLr"/>
            <w:vAlign w:val="center"/>
          </w:tcPr>
          <w:p w14:paraId="41EA4F72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JAN</w:t>
            </w:r>
          </w:p>
        </w:tc>
        <w:tc>
          <w:tcPr>
            <w:tcW w:w="471" w:type="dxa"/>
            <w:textDirection w:val="btLr"/>
            <w:vAlign w:val="center"/>
          </w:tcPr>
          <w:p w14:paraId="54F698D0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FEV</w:t>
            </w:r>
          </w:p>
        </w:tc>
        <w:tc>
          <w:tcPr>
            <w:tcW w:w="471" w:type="dxa"/>
            <w:textDirection w:val="btLr"/>
            <w:vAlign w:val="center"/>
          </w:tcPr>
          <w:p w14:paraId="13513995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471" w:type="dxa"/>
            <w:textDirection w:val="btLr"/>
            <w:vAlign w:val="center"/>
          </w:tcPr>
          <w:p w14:paraId="2E1AD0B0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471" w:type="dxa"/>
            <w:textDirection w:val="btLr"/>
            <w:vAlign w:val="center"/>
          </w:tcPr>
          <w:p w14:paraId="55C4B552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MAI</w:t>
            </w:r>
          </w:p>
        </w:tc>
        <w:tc>
          <w:tcPr>
            <w:tcW w:w="471" w:type="dxa"/>
            <w:textDirection w:val="btLr"/>
            <w:vAlign w:val="center"/>
          </w:tcPr>
          <w:p w14:paraId="766CEC45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470" w:type="dxa"/>
            <w:textDirection w:val="btLr"/>
            <w:vAlign w:val="center"/>
          </w:tcPr>
          <w:p w14:paraId="4BB0F8F8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471" w:type="dxa"/>
            <w:textDirection w:val="btLr"/>
            <w:vAlign w:val="center"/>
          </w:tcPr>
          <w:p w14:paraId="5F4C1D21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AGO</w:t>
            </w:r>
          </w:p>
        </w:tc>
        <w:tc>
          <w:tcPr>
            <w:tcW w:w="471" w:type="dxa"/>
            <w:textDirection w:val="btLr"/>
            <w:vAlign w:val="center"/>
          </w:tcPr>
          <w:p w14:paraId="06066F6E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SET</w:t>
            </w:r>
          </w:p>
        </w:tc>
        <w:tc>
          <w:tcPr>
            <w:tcW w:w="471" w:type="dxa"/>
            <w:textDirection w:val="btLr"/>
            <w:vAlign w:val="center"/>
          </w:tcPr>
          <w:p w14:paraId="3FED8CC7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OUT</w:t>
            </w:r>
          </w:p>
        </w:tc>
        <w:tc>
          <w:tcPr>
            <w:tcW w:w="471" w:type="dxa"/>
            <w:textDirection w:val="btLr"/>
            <w:vAlign w:val="center"/>
          </w:tcPr>
          <w:p w14:paraId="173E8284" w14:textId="77777777" w:rsidR="006A1E9D" w:rsidRPr="005003E2" w:rsidRDefault="006A1E9D" w:rsidP="00957FBC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471" w:type="dxa"/>
            <w:textDirection w:val="btLr"/>
            <w:vAlign w:val="center"/>
          </w:tcPr>
          <w:p w14:paraId="5421BBB9" w14:textId="77777777" w:rsidR="006A1E9D" w:rsidRPr="005003E2" w:rsidRDefault="006A1E9D" w:rsidP="00957FBC">
            <w:pPr>
              <w:ind w:left="113" w:right="113"/>
              <w:jc w:val="center"/>
              <w:rPr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DEZ</w:t>
            </w:r>
          </w:p>
        </w:tc>
      </w:tr>
      <w:tr w:rsidR="006A1E9D" w:rsidRPr="005003E2" w14:paraId="0A645231" w14:textId="77777777" w:rsidTr="00957FBC">
        <w:trPr>
          <w:trHeight w:val="397"/>
          <w:jc w:val="center"/>
        </w:trPr>
        <w:tc>
          <w:tcPr>
            <w:tcW w:w="4498" w:type="dxa"/>
            <w:vAlign w:val="center"/>
          </w:tcPr>
          <w:p w14:paraId="796AF50E" w14:textId="77777777" w:rsidR="006A1E9D" w:rsidRPr="005003E2" w:rsidRDefault="006A1E9D" w:rsidP="00957FBC">
            <w:pPr>
              <w:spacing w:beforeLines="30" w:before="72" w:afterLines="30" w:after="7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174807C9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●</w:t>
            </w:r>
          </w:p>
        </w:tc>
        <w:tc>
          <w:tcPr>
            <w:tcW w:w="471" w:type="dxa"/>
            <w:vAlign w:val="center"/>
          </w:tcPr>
          <w:p w14:paraId="415F5A80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21FA7FC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137C2CF7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1DD5BEFA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2C0C2CA0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6A18CB9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54484FE7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752E3325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86D17AB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5C31AD19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78CA77D6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6A1E9D" w:rsidRPr="005003E2" w14:paraId="7D5E27FB" w14:textId="77777777" w:rsidTr="00957FBC">
        <w:trPr>
          <w:trHeight w:val="397"/>
          <w:jc w:val="center"/>
        </w:trPr>
        <w:tc>
          <w:tcPr>
            <w:tcW w:w="4498" w:type="dxa"/>
            <w:vAlign w:val="center"/>
          </w:tcPr>
          <w:p w14:paraId="45B1E89C" w14:textId="77777777" w:rsidR="006A1E9D" w:rsidRPr="005003E2" w:rsidRDefault="006A1E9D" w:rsidP="00957FBC">
            <w:pPr>
              <w:spacing w:beforeLines="30" w:before="72" w:afterLines="30" w:after="7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55357519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7EDA2468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●</w:t>
            </w:r>
          </w:p>
        </w:tc>
        <w:tc>
          <w:tcPr>
            <w:tcW w:w="471" w:type="dxa"/>
            <w:vAlign w:val="center"/>
          </w:tcPr>
          <w:p w14:paraId="11B3B24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35CC0C04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6FF5B956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40D407D0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13C7BE0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2868F487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5D79A2B4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1E63AE0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711920A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6C07ABF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6A1E9D" w:rsidRPr="005003E2" w14:paraId="2FDBA437" w14:textId="77777777" w:rsidTr="00957FBC">
        <w:trPr>
          <w:trHeight w:val="397"/>
          <w:jc w:val="center"/>
        </w:trPr>
        <w:tc>
          <w:tcPr>
            <w:tcW w:w="4498" w:type="dxa"/>
            <w:vAlign w:val="center"/>
          </w:tcPr>
          <w:p w14:paraId="2030BA00" w14:textId="77777777" w:rsidR="006A1E9D" w:rsidRPr="005003E2" w:rsidRDefault="006A1E9D" w:rsidP="00957FBC">
            <w:pPr>
              <w:spacing w:beforeLines="30" w:before="72" w:afterLines="30" w:after="7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085C688C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5C236E77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5651C07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●</w:t>
            </w:r>
          </w:p>
        </w:tc>
        <w:tc>
          <w:tcPr>
            <w:tcW w:w="471" w:type="dxa"/>
            <w:vAlign w:val="center"/>
          </w:tcPr>
          <w:p w14:paraId="195285E1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DE6D5FE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6BAC2F29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479A3972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29AA681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1F25F69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4A42E9A2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409B5F4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03961621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6A1E9D" w:rsidRPr="005003E2" w14:paraId="4557A398" w14:textId="77777777" w:rsidTr="00957FBC">
        <w:trPr>
          <w:trHeight w:val="397"/>
          <w:jc w:val="center"/>
        </w:trPr>
        <w:tc>
          <w:tcPr>
            <w:tcW w:w="4498" w:type="dxa"/>
            <w:vAlign w:val="center"/>
          </w:tcPr>
          <w:p w14:paraId="18379C9D" w14:textId="77777777" w:rsidR="006A1E9D" w:rsidRPr="005003E2" w:rsidRDefault="006A1E9D" w:rsidP="00957FBC">
            <w:pPr>
              <w:spacing w:beforeLines="30" w:before="72" w:afterLines="30" w:after="72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0" w:type="dxa"/>
            <w:vAlign w:val="center"/>
          </w:tcPr>
          <w:p w14:paraId="287FE337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4D3C86F4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26120D8B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1D9E4B3D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●</w:t>
            </w:r>
          </w:p>
        </w:tc>
        <w:tc>
          <w:tcPr>
            <w:tcW w:w="471" w:type="dxa"/>
            <w:vAlign w:val="center"/>
          </w:tcPr>
          <w:p w14:paraId="5CB93069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●</w:t>
            </w:r>
          </w:p>
        </w:tc>
        <w:tc>
          <w:tcPr>
            <w:tcW w:w="471" w:type="dxa"/>
            <w:vAlign w:val="center"/>
          </w:tcPr>
          <w:p w14:paraId="47831066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003E2">
              <w:rPr>
                <w:rFonts w:ascii="Times New Roman" w:hAnsi="Times New Roman"/>
                <w:b/>
                <w:bCs/>
                <w:sz w:val="16"/>
                <w:szCs w:val="16"/>
              </w:rPr>
              <w:t>●</w:t>
            </w:r>
          </w:p>
        </w:tc>
        <w:tc>
          <w:tcPr>
            <w:tcW w:w="470" w:type="dxa"/>
            <w:vAlign w:val="center"/>
          </w:tcPr>
          <w:p w14:paraId="0A18F43F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7A5ECA88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218CC5B5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308985CC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26DEC32B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14:paraId="4AF21D37" w14:textId="77777777" w:rsidR="006A1E9D" w:rsidRPr="005003E2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</w:tr>
      <w:tr w:rsidR="006A1E9D" w:rsidRPr="00981764" w14:paraId="11866976" w14:textId="77777777" w:rsidTr="00957FBC">
        <w:trPr>
          <w:trHeight w:val="397"/>
          <w:jc w:val="center"/>
        </w:trPr>
        <w:tc>
          <w:tcPr>
            <w:tcW w:w="4498" w:type="dxa"/>
            <w:vAlign w:val="center"/>
          </w:tcPr>
          <w:p w14:paraId="4E2BC52D" w14:textId="77777777" w:rsidR="006A1E9D" w:rsidRPr="00981764" w:rsidRDefault="006A1E9D" w:rsidP="00957FBC">
            <w:pPr>
              <w:spacing w:beforeLines="30" w:before="72" w:afterLines="30" w:after="7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14:paraId="003829B7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A50735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71238CD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19C955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554D7FA8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92733F4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14:paraId="1000CBCB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81764">
              <w:rPr>
                <w:rFonts w:ascii="Times New Roman" w:hAnsi="Times New Roman"/>
                <w:b/>
                <w:bCs/>
                <w:sz w:val="18"/>
                <w:szCs w:val="18"/>
              </w:rPr>
              <w:t>●</w:t>
            </w:r>
          </w:p>
        </w:tc>
        <w:tc>
          <w:tcPr>
            <w:tcW w:w="471" w:type="dxa"/>
            <w:vAlign w:val="center"/>
          </w:tcPr>
          <w:p w14:paraId="0996EE69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81764">
              <w:rPr>
                <w:rFonts w:ascii="Times New Roman" w:hAnsi="Times New Roman"/>
                <w:b/>
                <w:bCs/>
                <w:sz w:val="18"/>
                <w:szCs w:val="18"/>
              </w:rPr>
              <w:t>●</w:t>
            </w:r>
          </w:p>
        </w:tc>
        <w:tc>
          <w:tcPr>
            <w:tcW w:w="471" w:type="dxa"/>
            <w:vAlign w:val="center"/>
          </w:tcPr>
          <w:p w14:paraId="7E44E671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81764">
              <w:rPr>
                <w:rFonts w:ascii="Times New Roman" w:hAnsi="Times New Roman"/>
                <w:b/>
                <w:bCs/>
                <w:sz w:val="18"/>
                <w:szCs w:val="18"/>
              </w:rPr>
              <w:t>●</w:t>
            </w:r>
          </w:p>
        </w:tc>
        <w:tc>
          <w:tcPr>
            <w:tcW w:w="471" w:type="dxa"/>
            <w:vAlign w:val="center"/>
          </w:tcPr>
          <w:p w14:paraId="34497503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11AC697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7B4141CE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A1E9D" w:rsidRPr="00981764" w14:paraId="7D5C82A1" w14:textId="77777777" w:rsidTr="00957FBC">
        <w:trPr>
          <w:trHeight w:val="397"/>
          <w:jc w:val="center"/>
        </w:trPr>
        <w:tc>
          <w:tcPr>
            <w:tcW w:w="4498" w:type="dxa"/>
            <w:vAlign w:val="center"/>
          </w:tcPr>
          <w:p w14:paraId="6C8888FD" w14:textId="77777777" w:rsidR="006A1E9D" w:rsidRPr="00981764" w:rsidRDefault="006A1E9D" w:rsidP="00957FBC">
            <w:pPr>
              <w:spacing w:beforeLines="30" w:before="72" w:afterLines="30" w:after="72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14:paraId="4CFC49CC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05A7E291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4AB84C8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311B7AA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9BFA16B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7A0433D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0" w:type="dxa"/>
            <w:vAlign w:val="center"/>
          </w:tcPr>
          <w:p w14:paraId="1A404BEF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2FADE252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3CD03D1B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14:paraId="1BC4FC11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81764">
              <w:rPr>
                <w:rFonts w:ascii="Times New Roman" w:hAnsi="Times New Roman"/>
                <w:b/>
                <w:bCs/>
                <w:sz w:val="18"/>
                <w:szCs w:val="18"/>
              </w:rPr>
              <w:t>●</w:t>
            </w:r>
          </w:p>
        </w:tc>
        <w:tc>
          <w:tcPr>
            <w:tcW w:w="471" w:type="dxa"/>
            <w:vAlign w:val="center"/>
          </w:tcPr>
          <w:p w14:paraId="6F06E80C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81764">
              <w:rPr>
                <w:rFonts w:ascii="Times New Roman" w:hAnsi="Times New Roman"/>
                <w:b/>
                <w:bCs/>
                <w:sz w:val="18"/>
                <w:szCs w:val="18"/>
              </w:rPr>
              <w:t>●</w:t>
            </w:r>
          </w:p>
        </w:tc>
        <w:tc>
          <w:tcPr>
            <w:tcW w:w="471" w:type="dxa"/>
            <w:vAlign w:val="center"/>
          </w:tcPr>
          <w:p w14:paraId="77010653" w14:textId="77777777" w:rsidR="006A1E9D" w:rsidRPr="00981764" w:rsidRDefault="006A1E9D" w:rsidP="00957FB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81764">
              <w:rPr>
                <w:rFonts w:ascii="Times New Roman" w:hAnsi="Times New Roman"/>
                <w:b/>
                <w:bCs/>
                <w:sz w:val="18"/>
                <w:szCs w:val="18"/>
              </w:rPr>
              <w:t>●</w:t>
            </w:r>
          </w:p>
        </w:tc>
      </w:tr>
    </w:tbl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6A1E9D" w14:paraId="409C7D61" w14:textId="77777777" w:rsidTr="006A1E9D">
        <w:tc>
          <w:tcPr>
            <w:tcW w:w="10187" w:type="dxa"/>
          </w:tcPr>
          <w:p w14:paraId="368ACC41" w14:textId="77777777" w:rsidR="006A1E9D" w:rsidRDefault="00F6197F" w:rsidP="006A1E9D">
            <w:pPr>
              <w:rPr>
                <w:rFonts w:ascii="Times New Roman" w:hAnsi="Times New Roman"/>
                <w:bCs/>
                <w:noProof/>
                <w:lang w:val="pt-BR"/>
              </w:rPr>
            </w:pPr>
            <w:r>
              <w:rPr>
                <w:rFonts w:ascii="Times New Roman" w:hAnsi="Times New Roman"/>
                <w:bCs/>
                <w:noProof/>
                <w:lang w:val="pt-BR"/>
              </w:rPr>
              <w:lastRenderedPageBreak/>
              <w:t>H</w:t>
            </w:r>
            <w:r w:rsidR="006A1E9D" w:rsidRPr="006A1E9D">
              <w:rPr>
                <w:rFonts w:ascii="Times New Roman" w:hAnsi="Times New Roman"/>
                <w:bCs/>
                <w:noProof/>
                <w:lang w:val="pt-BR"/>
              </w:rPr>
              <w:t>)</w:t>
            </w:r>
            <w:r w:rsidR="006A1E9D">
              <w:rPr>
                <w:rFonts w:ascii="Times New Roman" w:hAnsi="Times New Roman"/>
                <w:bCs/>
                <w:noProof/>
                <w:lang w:val="pt-BR"/>
              </w:rPr>
              <w:t xml:space="preserve"> </w:t>
            </w:r>
            <w:r w:rsidR="006A1E9D" w:rsidRPr="006A1E9D">
              <w:rPr>
                <w:rFonts w:ascii="Times New Roman" w:hAnsi="Times New Roman"/>
                <w:bCs/>
                <w:noProof/>
                <w:lang w:val="pt-BR"/>
              </w:rPr>
              <w:t xml:space="preserve">REFERÊNCIAS: </w:t>
            </w:r>
          </w:p>
          <w:p w14:paraId="4557491B" w14:textId="05CABAE0" w:rsidR="00F6197F" w:rsidRPr="00F6197F" w:rsidRDefault="00F6197F" w:rsidP="006A1E9D">
            <w:pPr>
              <w:rPr>
                <w:rFonts w:ascii="Times New Roman" w:hAnsi="Times New Roman"/>
                <w:bCs/>
                <w:noProof/>
                <w:sz w:val="18"/>
                <w:szCs w:val="18"/>
                <w:lang w:val="pt-BR"/>
              </w:rPr>
            </w:pPr>
            <w:r w:rsidRPr="00F6197F">
              <w:rPr>
                <w:rFonts w:ascii="Times New Roman" w:hAnsi="Times New Roman"/>
                <w:noProof/>
                <w:sz w:val="18"/>
                <w:szCs w:val="18"/>
                <w:lang w:val="pt-BR"/>
              </w:rPr>
              <w:t>É a referenciação da literatura utilizada para elaboração e fundamentação da ação de extensão. As referências devem ser colocadas no trabalho seguindo-se as normas da Associação Brasileira de Normas Técnicas (ABNT) vigentes.</w:t>
            </w:r>
          </w:p>
        </w:tc>
      </w:tr>
    </w:tbl>
    <w:p w14:paraId="6D419355" w14:textId="1513781A" w:rsidR="00096703" w:rsidRDefault="00096703" w:rsidP="00981764">
      <w:pPr>
        <w:rPr>
          <w:rFonts w:ascii="Times New Roman" w:hAnsi="Times New Roman"/>
          <w:bCs/>
          <w:noProof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87"/>
      </w:tblGrid>
      <w:tr w:rsidR="00F6197F" w14:paraId="05921863" w14:textId="77777777" w:rsidTr="00F6197F">
        <w:tc>
          <w:tcPr>
            <w:tcW w:w="10187" w:type="dxa"/>
          </w:tcPr>
          <w:p w14:paraId="1C5515C9" w14:textId="44F05089" w:rsidR="00F6197F" w:rsidRPr="00981764" w:rsidRDefault="00F6197F" w:rsidP="00F6197F">
            <w:pPr>
              <w:spacing w:after="60"/>
              <w:rPr>
                <w:rFonts w:ascii="Times New Roman" w:hAnsi="Times New Roman"/>
                <w:b/>
                <w:noProof/>
                <w:lang w:val="pt-BR"/>
              </w:rPr>
            </w:pPr>
            <w:r>
              <w:rPr>
                <w:rFonts w:ascii="Times New Roman" w:hAnsi="Times New Roman"/>
                <w:bCs/>
                <w:noProof/>
                <w:lang w:val="pt-BR"/>
              </w:rPr>
              <w:t>I)</w:t>
            </w:r>
            <w:r w:rsidRPr="00981764">
              <w:rPr>
                <w:rFonts w:ascii="Times New Roman" w:hAnsi="Times New Roman"/>
                <w:b/>
                <w:noProof/>
                <w:lang w:val="pt-BR"/>
              </w:rPr>
              <w:t xml:space="preserve"> OUTRAS INFORMAÇÕES RELEVANTES (Se houver)</w:t>
            </w:r>
          </w:p>
          <w:p w14:paraId="74EEBB3D" w14:textId="073186C1" w:rsidR="00F6197F" w:rsidRDefault="00F6197F" w:rsidP="00981764">
            <w:pPr>
              <w:rPr>
                <w:rFonts w:ascii="Times New Roman" w:hAnsi="Times New Roman"/>
                <w:bCs/>
                <w:noProof/>
                <w:lang w:val="pt-BR"/>
              </w:rPr>
            </w:pPr>
          </w:p>
        </w:tc>
      </w:tr>
    </w:tbl>
    <w:p w14:paraId="005599F8" w14:textId="6F007557" w:rsidR="00096703" w:rsidRDefault="00096703" w:rsidP="00981764">
      <w:pPr>
        <w:rPr>
          <w:rFonts w:ascii="Times New Roman" w:hAnsi="Times New Roman"/>
          <w:bCs/>
          <w:noProof/>
          <w:lang w:val="pt-BR"/>
        </w:rPr>
      </w:pPr>
    </w:p>
    <w:p w14:paraId="7FA277EC" w14:textId="77777777" w:rsidR="00096703" w:rsidRPr="00981764" w:rsidRDefault="00096703" w:rsidP="00981764">
      <w:pPr>
        <w:rPr>
          <w:rFonts w:ascii="Times New Roman" w:hAnsi="Times New Roman"/>
          <w:bCs/>
          <w:noProof/>
          <w:lang w:val="pt-BR"/>
        </w:rPr>
      </w:pPr>
    </w:p>
    <w:p w14:paraId="3B6025BE" w14:textId="545F888C" w:rsidR="00316715" w:rsidRPr="00981764" w:rsidRDefault="00316715" w:rsidP="00981764">
      <w:pPr>
        <w:rPr>
          <w:rFonts w:ascii="Times New Roman" w:hAnsi="Times New Roman"/>
          <w:b/>
          <w:bCs/>
          <w:noProof/>
          <w:lang w:val="pt-BR"/>
        </w:rPr>
      </w:pPr>
      <w:bookmarkStart w:id="0" w:name="_Hlk160476663"/>
      <w:r w:rsidRPr="00981764">
        <w:rPr>
          <w:rFonts w:ascii="Times New Roman" w:hAnsi="Times New Roman"/>
          <w:b/>
          <w:bCs/>
          <w:noProof/>
          <w:lang w:val="pt-BR"/>
        </w:rPr>
        <w:t>1</w:t>
      </w:r>
      <w:r w:rsidR="007B166A" w:rsidRPr="00981764">
        <w:rPr>
          <w:rFonts w:ascii="Times New Roman" w:hAnsi="Times New Roman"/>
          <w:b/>
          <w:bCs/>
          <w:noProof/>
          <w:lang w:val="pt-BR"/>
        </w:rPr>
        <w:t>4</w:t>
      </w:r>
      <w:r w:rsidRPr="00981764">
        <w:rPr>
          <w:rFonts w:ascii="Times New Roman" w:hAnsi="Times New Roman"/>
          <w:b/>
          <w:bCs/>
          <w:noProof/>
          <w:lang w:val="pt-BR"/>
        </w:rPr>
        <w:t xml:space="preserve">. </w:t>
      </w:r>
      <w:bookmarkStart w:id="1" w:name="_Hlk122093131"/>
      <w:r w:rsidR="00B03D8F" w:rsidRPr="00981764">
        <w:rPr>
          <w:rFonts w:ascii="Times New Roman" w:hAnsi="Times New Roman"/>
          <w:b/>
          <w:bCs/>
          <w:noProof/>
          <w:lang w:val="pt-BR"/>
        </w:rPr>
        <w:t>ASSINATURAS</w:t>
      </w:r>
      <w:r w:rsidR="00A42ABD" w:rsidRPr="00981764">
        <w:rPr>
          <w:rFonts w:ascii="Times New Roman" w:hAnsi="Times New Roman"/>
          <w:b/>
          <w:bCs/>
          <w:noProof/>
          <w:lang w:val="pt-BR"/>
        </w:rPr>
        <w:t xml:space="preserve"> </w:t>
      </w:r>
      <w:r w:rsidR="00A42ABD" w:rsidRPr="00981764">
        <w:rPr>
          <w:rFonts w:ascii="Times New Roman" w:hAnsi="Times New Roman"/>
          <w:b/>
          <w:bCs/>
          <w:noProof/>
          <w:color w:val="FF0000"/>
          <w:u w:val="single"/>
          <w:lang w:val="pt-BR"/>
        </w:rPr>
        <w:t>OBRIGATÓRIAS</w:t>
      </w:r>
      <w:r w:rsidR="00B03D8F" w:rsidRPr="00981764">
        <w:rPr>
          <w:rFonts w:ascii="Times New Roman" w:hAnsi="Times New Roman"/>
          <w:b/>
          <w:bCs/>
          <w:noProof/>
          <w:lang w:val="pt-BR"/>
        </w:rPr>
        <w:t xml:space="preserve"> (D</w:t>
      </w:r>
      <w:r w:rsidR="007B166A" w:rsidRPr="00981764">
        <w:rPr>
          <w:rFonts w:ascii="Times New Roman" w:hAnsi="Times New Roman"/>
          <w:b/>
          <w:bCs/>
          <w:noProof/>
          <w:lang w:val="pt-BR"/>
        </w:rPr>
        <w:t>igitais gov.br ou adobe, digitalizadas em formato .png</w:t>
      </w:r>
      <w:r w:rsidR="00B03D8F" w:rsidRPr="00981764">
        <w:rPr>
          <w:rFonts w:ascii="Times New Roman" w:hAnsi="Times New Roman"/>
          <w:b/>
          <w:bCs/>
          <w:noProof/>
          <w:lang w:val="pt-BR"/>
        </w:rPr>
        <w:t>)</w:t>
      </w:r>
      <w:bookmarkEnd w:id="1"/>
    </w:p>
    <w:p w14:paraId="7294B76C" w14:textId="77777777" w:rsidR="00316715" w:rsidRPr="00981764" w:rsidRDefault="00316715" w:rsidP="00981764">
      <w:pPr>
        <w:rPr>
          <w:rFonts w:ascii="Times New Roman" w:hAnsi="Times New Roman"/>
          <w:bCs/>
          <w:noProof/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77"/>
        <w:gridCol w:w="567"/>
        <w:gridCol w:w="4098"/>
      </w:tblGrid>
      <w:tr w:rsidR="007B166A" w:rsidRPr="00981764" w14:paraId="14C0B82E" w14:textId="77777777" w:rsidTr="009745D1">
        <w:trPr>
          <w:trHeight w:val="271"/>
          <w:jc w:val="center"/>
        </w:trPr>
        <w:tc>
          <w:tcPr>
            <w:tcW w:w="4077" w:type="dxa"/>
            <w:tcBorders>
              <w:bottom w:val="single" w:sz="4" w:space="0" w:color="auto"/>
            </w:tcBorders>
          </w:tcPr>
          <w:p w14:paraId="4E4D9C6D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  <w:p w14:paraId="1276D48C" w14:textId="77777777" w:rsidR="006606B7" w:rsidRPr="00981764" w:rsidRDefault="006606B7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  <w:p w14:paraId="73C4B541" w14:textId="77777777" w:rsidR="006B4E06" w:rsidRPr="00981764" w:rsidRDefault="006B4E06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  <w:p w14:paraId="5C6A79DE" w14:textId="77777777" w:rsidR="006B4E06" w:rsidRPr="00981764" w:rsidRDefault="006B4E06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  <w:p w14:paraId="7BD23234" w14:textId="77777777" w:rsidR="006B4E06" w:rsidRPr="00981764" w:rsidRDefault="006B4E06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</w:tc>
        <w:tc>
          <w:tcPr>
            <w:tcW w:w="567" w:type="dxa"/>
          </w:tcPr>
          <w:p w14:paraId="49DCFF0F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</w:tc>
        <w:tc>
          <w:tcPr>
            <w:tcW w:w="4098" w:type="dxa"/>
            <w:tcBorders>
              <w:bottom w:val="single" w:sz="4" w:space="0" w:color="auto"/>
            </w:tcBorders>
          </w:tcPr>
          <w:p w14:paraId="3E31BA31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noProof/>
                <w:lang w:val="pt-BR"/>
              </w:rPr>
            </w:pPr>
          </w:p>
        </w:tc>
      </w:tr>
      <w:tr w:rsidR="00423ED8" w:rsidRPr="00981764" w14:paraId="5118033D" w14:textId="77777777" w:rsidTr="009745D1">
        <w:trPr>
          <w:trHeight w:val="553"/>
          <w:jc w:val="center"/>
        </w:trPr>
        <w:tc>
          <w:tcPr>
            <w:tcW w:w="4077" w:type="dxa"/>
            <w:tcBorders>
              <w:top w:val="single" w:sz="4" w:space="0" w:color="auto"/>
            </w:tcBorders>
          </w:tcPr>
          <w:p w14:paraId="4066700A" w14:textId="6C5DA512" w:rsidR="00423ED8" w:rsidRPr="00981764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 xml:space="preserve">Inserir nome completo </w:t>
            </w:r>
            <w:r w:rsidR="00733CD9"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 xml:space="preserve">e assinatura </w:t>
            </w: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do</w:t>
            </w:r>
            <w:r w:rsidR="00754771"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(a)</w:t>
            </w: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 xml:space="preserve"> coordenador(a</w:t>
            </w:r>
            <w:r w:rsidR="00DA1F15"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) do projeto</w:t>
            </w:r>
          </w:p>
          <w:p w14:paraId="34E4F35E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MASP nº</w:t>
            </w:r>
          </w:p>
          <w:p w14:paraId="4E593EC8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Coordenador(a) do Projeto de Extensão</w:t>
            </w:r>
          </w:p>
          <w:p w14:paraId="50CA4C22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UEMG - Ituiutaba</w:t>
            </w:r>
          </w:p>
        </w:tc>
        <w:tc>
          <w:tcPr>
            <w:tcW w:w="567" w:type="dxa"/>
          </w:tcPr>
          <w:p w14:paraId="7BD78725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</w:p>
        </w:tc>
        <w:tc>
          <w:tcPr>
            <w:tcW w:w="4098" w:type="dxa"/>
            <w:tcBorders>
              <w:top w:val="single" w:sz="4" w:space="0" w:color="auto"/>
            </w:tcBorders>
          </w:tcPr>
          <w:p w14:paraId="16688BA2" w14:textId="5A11EBDB" w:rsidR="00423ED8" w:rsidRPr="00981764" w:rsidRDefault="00643D86" w:rsidP="00AF5EF5">
            <w:pPr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Inserir nome completo e assinatura do(a)</w:t>
            </w:r>
            <w:r w:rsidR="00AF5EF5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 xml:space="preserve"> Chefe de Departamento </w:t>
            </w:r>
            <w:r w:rsidR="00AF5EF5" w:rsidRPr="00643D86">
              <w:rPr>
                <w:rFonts w:ascii="Times New Roman" w:hAnsi="Times New Roman"/>
                <w:b/>
                <w:noProof/>
                <w:sz w:val="20"/>
                <w:szCs w:val="20"/>
                <w:lang w:val="pt-BR"/>
              </w:rPr>
              <w:t>para Ciência</w:t>
            </w:r>
          </w:p>
          <w:p w14:paraId="43C17CA0" w14:textId="2956E339" w:rsidR="00423ED8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MASP nº</w:t>
            </w:r>
          </w:p>
          <w:p w14:paraId="0557C825" w14:textId="5AC2B985" w:rsidR="00FA30BC" w:rsidRPr="00981764" w:rsidRDefault="00AF5EF5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Chefe de Departamento</w:t>
            </w:r>
            <w:r w:rsidR="00FA30BC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 xml:space="preserve"> </w:t>
            </w:r>
          </w:p>
          <w:p w14:paraId="7D160703" w14:textId="77777777" w:rsidR="00423ED8" w:rsidRPr="00981764" w:rsidRDefault="00423ED8" w:rsidP="00981764">
            <w:pPr>
              <w:jc w:val="center"/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</w:pPr>
            <w:r w:rsidRPr="00981764">
              <w:rPr>
                <w:rFonts w:ascii="Times New Roman" w:hAnsi="Times New Roman"/>
                <w:bCs/>
                <w:noProof/>
                <w:sz w:val="20"/>
                <w:szCs w:val="20"/>
                <w:lang w:val="pt-BR"/>
              </w:rPr>
              <w:t>UEMG - Ituiutaba</w:t>
            </w:r>
          </w:p>
        </w:tc>
      </w:tr>
    </w:tbl>
    <w:p w14:paraId="21410C76" w14:textId="77777777" w:rsidR="00423ED8" w:rsidRPr="00981764" w:rsidRDefault="00423ED8" w:rsidP="00981764">
      <w:pPr>
        <w:rPr>
          <w:rFonts w:ascii="Times New Roman" w:hAnsi="Times New Roman"/>
          <w:noProof/>
          <w:lang w:val="pt-BR"/>
        </w:rPr>
      </w:pPr>
    </w:p>
    <w:p w14:paraId="0E13E257" w14:textId="77777777" w:rsidR="006B4E06" w:rsidRDefault="006B4E06" w:rsidP="00981764">
      <w:pPr>
        <w:rPr>
          <w:rFonts w:ascii="Times New Roman" w:hAnsi="Times New Roman"/>
          <w:noProof/>
          <w:lang w:val="pt-BR"/>
        </w:rPr>
      </w:pPr>
    </w:p>
    <w:p w14:paraId="333B09A9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24BEA638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0863F09E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4E9158EC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4B9058EF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42E15F7B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6189A23F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53436A15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0D710DD1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3C3F6F8E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77EE7083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10646F69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0433EEC1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5D1B8ABB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738CED56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5F559B82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7902EFEA" w14:textId="7BE35AB2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5C1B50C7" w14:textId="05B0766A" w:rsidR="005003E2" w:rsidRDefault="005003E2" w:rsidP="00981764">
      <w:pPr>
        <w:rPr>
          <w:rFonts w:ascii="Times New Roman" w:hAnsi="Times New Roman"/>
          <w:noProof/>
          <w:lang w:val="pt-BR"/>
        </w:rPr>
      </w:pPr>
    </w:p>
    <w:p w14:paraId="5DBB7614" w14:textId="77777777" w:rsidR="005003E2" w:rsidRDefault="005003E2" w:rsidP="00981764">
      <w:pPr>
        <w:rPr>
          <w:rFonts w:ascii="Times New Roman" w:hAnsi="Times New Roman"/>
          <w:noProof/>
          <w:lang w:val="pt-BR"/>
        </w:rPr>
      </w:pPr>
    </w:p>
    <w:p w14:paraId="1D44B832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7F0D10BC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6AE8353E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2A54600B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39AD317B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3C226AED" w14:textId="77777777" w:rsidR="00AF5EF5" w:rsidRDefault="00AF5EF5" w:rsidP="00981764">
      <w:pPr>
        <w:rPr>
          <w:rFonts w:ascii="Times New Roman" w:hAnsi="Times New Roman"/>
          <w:noProof/>
          <w:lang w:val="pt-BR"/>
        </w:rPr>
      </w:pPr>
    </w:p>
    <w:p w14:paraId="6ED2DE28" w14:textId="77777777" w:rsidR="00AF5EF5" w:rsidRPr="00981764" w:rsidRDefault="00AF5EF5" w:rsidP="00981764">
      <w:pPr>
        <w:rPr>
          <w:rFonts w:ascii="Times New Roman" w:hAnsi="Times New Roman"/>
          <w:noProof/>
          <w:lang w:val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79"/>
      </w:tblGrid>
      <w:tr w:rsidR="007B166A" w:rsidRPr="00981764" w14:paraId="22498BA2" w14:textId="77777777" w:rsidTr="001B0BD5">
        <w:tc>
          <w:tcPr>
            <w:tcW w:w="10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BDEED7C" w14:textId="0F4D18F9" w:rsidR="001B0BD5" w:rsidRPr="006F745A" w:rsidRDefault="002354EF" w:rsidP="00981764">
            <w:pPr>
              <w:spacing w:before="40" w:after="40"/>
              <w:jc w:val="center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lastRenderedPageBreak/>
              <w:br w:type="page"/>
            </w:r>
            <w:r w:rsidR="001B0BD5"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>INSTRUÇÕES</w:t>
            </w:r>
            <w:r w:rsidR="00643D86"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 xml:space="preserve"> GERAIS:</w:t>
            </w:r>
          </w:p>
        </w:tc>
      </w:tr>
      <w:tr w:rsidR="001B0BD5" w:rsidRPr="00981764" w14:paraId="1FA78F2D" w14:textId="77777777" w:rsidTr="001B0BD5">
        <w:tc>
          <w:tcPr>
            <w:tcW w:w="10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9AAB" w14:textId="1992EDED" w:rsidR="00156717" w:rsidRPr="00CE2E0D" w:rsidRDefault="00156717" w:rsidP="00CE2E0D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</w:pPr>
            <w:r w:rsidRPr="00CE2E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>Preencha este formulário, conforme as instruções deste arquivo</w:t>
            </w:r>
            <w:r w:rsidR="00FA30BC" w:rsidRPr="00CE2E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>:</w:t>
            </w:r>
          </w:p>
          <w:p w14:paraId="27DB0D1E" w14:textId="77777777" w:rsidR="003E0AA3" w:rsidRPr="006F745A" w:rsidRDefault="003E0AA3" w:rsidP="003E0AA3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660083A3" w14:textId="63837723" w:rsidR="00841D13" w:rsidRPr="006F745A" w:rsidRDefault="00841D13" w:rsidP="003E0AA3">
            <w:pPr>
              <w:pStyle w:val="PargrafodaLista"/>
              <w:numPr>
                <w:ilvl w:val="0"/>
                <w:numId w:val="9"/>
              </w:num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Anexe-o na aba “Arquivos” da plataforma SIGA Extensão, disponível no endereço eletrônico: &lt;</w:t>
            </w:r>
            <w:hyperlink r:id="rId8" w:history="1">
              <w:r w:rsidRPr="006F745A">
                <w:rPr>
                  <w:rStyle w:val="Hyperlink"/>
                  <w:rFonts w:ascii="Times New Roman" w:hAnsi="Times New Roman"/>
                  <w:noProof/>
                  <w:color w:val="auto"/>
                  <w:sz w:val="20"/>
                  <w:szCs w:val="20"/>
                  <w:lang w:val="pt-BR"/>
                </w:rPr>
                <w:t>http://intranet.uemg.br/inicio/index.php</w:t>
              </w:r>
            </w:hyperlink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&gt; e, envie no email </w:t>
            </w:r>
            <w:hyperlink r:id="rId9" w:history="1">
              <w:r w:rsidRPr="006F745A">
                <w:rPr>
                  <w:rStyle w:val="Hyperlink"/>
                  <w:rFonts w:ascii="Times New Roman" w:hAnsi="Times New Roman"/>
                  <w:noProof/>
                  <w:color w:val="auto"/>
                  <w:sz w:val="20"/>
                  <w:szCs w:val="20"/>
                  <w:lang w:val="pt-BR"/>
                </w:rPr>
                <w:t>extensao.ituiutaba@uemg.br</w:t>
              </w:r>
            </w:hyperlink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. Utilize o formato: .pdf.</w:t>
            </w:r>
          </w:p>
          <w:p w14:paraId="25441D20" w14:textId="77777777" w:rsidR="003E0AA3" w:rsidRPr="006F745A" w:rsidRDefault="003E0AA3" w:rsidP="003E0AA3">
            <w:pPr>
              <w:pStyle w:val="PargrafodaLista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775A6FE4" w14:textId="77777777" w:rsidR="003E0AA3" w:rsidRPr="006F745A" w:rsidRDefault="003E0AA3" w:rsidP="003E0AA3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35558458" w14:textId="3C130D43" w:rsidR="001B0BD5" w:rsidRPr="006F745A" w:rsidRDefault="00156717" w:rsidP="003E0AA3">
            <w:pPr>
              <w:pStyle w:val="PargrafodaLista"/>
              <w:numPr>
                <w:ilvl w:val="0"/>
                <w:numId w:val="9"/>
              </w:num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Concluíd</w:t>
            </w:r>
            <w:r w:rsidR="00FA30BC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o o projeto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, o(a) coordenador(a) deverá anexar na aba “Arquivos” da plataforma SIGA Extensão, o </w:t>
            </w:r>
            <w:r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>Relatório Final</w:t>
            </w:r>
            <w:r w:rsidR="00B03D8F"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 xml:space="preserve"> ou Parcial</w:t>
            </w:r>
            <w:r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 xml:space="preserve"> </w:t>
            </w:r>
            <w:r w:rsidR="007B166A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da aç</w:t>
            </w:r>
            <w:r w:rsidR="00D41145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ão extensionista</w:t>
            </w:r>
            <w:r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 xml:space="preserve"> 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para então solicitar a emissão de </w:t>
            </w:r>
            <w:r w:rsidR="00423ED8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declarações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.</w:t>
            </w:r>
          </w:p>
          <w:p w14:paraId="417B8E68" w14:textId="77777777" w:rsidR="003E0AA3" w:rsidRPr="006F745A" w:rsidRDefault="003E0AA3" w:rsidP="003E0AA3">
            <w:pPr>
              <w:pStyle w:val="PargrafodaLista"/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3049E3CD" w14:textId="77777777" w:rsidR="00FA30BC" w:rsidRPr="006F745A" w:rsidRDefault="00FA30BC" w:rsidP="00981764">
            <w:p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4DB29557" w14:textId="04353EB6" w:rsidR="00423ED8" w:rsidRPr="006F745A" w:rsidRDefault="00156717" w:rsidP="00981764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pt-BR"/>
              </w:rPr>
              <w:t>INFORMAÇÕES SOBRE EMISSÃO DE CERTIFICADOS</w:t>
            </w:r>
          </w:p>
          <w:p w14:paraId="5717FD8D" w14:textId="143EF1AF" w:rsidR="00423ED8" w:rsidRPr="006F745A" w:rsidRDefault="00423ED8" w:rsidP="003E0AA3">
            <w:pPr>
              <w:pStyle w:val="PargrafodaLista"/>
              <w:numPr>
                <w:ilvl w:val="0"/>
                <w:numId w:val="8"/>
              </w:num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Para solicitação de declarações, o(a) coordenador(a) da proposta deverá ter indexado no SIGA Extensão</w:t>
            </w:r>
            <w:r w:rsidR="00D41145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,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 o </w:t>
            </w:r>
            <w:r w:rsidR="00D41145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r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elatório final da proposta e a planilha </w:t>
            </w:r>
            <w:r w:rsidR="003E0AA3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com a relação de todos os participantes, seguindo o modelo padrão em excel proposto.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 Após os documentos devidamente preenchidos e assinados, encaminhar solicitação de produção das declarações</w:t>
            </w:r>
            <w:r w:rsidR="00FA30BC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 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para </w:t>
            </w:r>
            <w:hyperlink r:id="rId10" w:history="1">
              <w:r w:rsidRPr="006F745A">
                <w:rPr>
                  <w:rStyle w:val="Hyperlink"/>
                  <w:rFonts w:ascii="Times New Roman" w:hAnsi="Times New Roman"/>
                  <w:noProof/>
                  <w:color w:val="auto"/>
                  <w:sz w:val="20"/>
                  <w:szCs w:val="20"/>
                  <w:lang w:val="pt-BR"/>
                </w:rPr>
                <w:t>certificados.ituiutaba@uemg.br</w:t>
              </w:r>
            </w:hyperlink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.</w:t>
            </w:r>
          </w:p>
          <w:p w14:paraId="6407A482" w14:textId="77777777" w:rsidR="003E0AA3" w:rsidRPr="006F745A" w:rsidRDefault="003E0AA3" w:rsidP="003E0AA3">
            <w:pPr>
              <w:pStyle w:val="PargrafodaLista"/>
              <w:spacing w:before="40" w:after="40"/>
              <w:ind w:left="735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4E66E6FC" w14:textId="3DA76129" w:rsidR="00423ED8" w:rsidRPr="006F745A" w:rsidRDefault="00423ED8" w:rsidP="003E0AA3">
            <w:pPr>
              <w:pStyle w:val="PargrafodaLista"/>
              <w:numPr>
                <w:ilvl w:val="0"/>
                <w:numId w:val="8"/>
              </w:num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As declarações serão confeccionadas pelo setor de certificados e encaminhados digitalmente para o(a) professor(a) coordenador(a) da proposta ou órgão ao qual o referido p</w:t>
            </w:r>
            <w:r w:rsidR="00754771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rograma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 encontra-se vinculado. É de responsabilidade do(a) professor(a) coordenador(a) o envio das declarações emitidas aos participantes do pro</w:t>
            </w:r>
            <w:r w:rsidR="00FA30BC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jeto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.</w:t>
            </w:r>
          </w:p>
          <w:p w14:paraId="190DB361" w14:textId="77777777" w:rsidR="003E0AA3" w:rsidRPr="006F745A" w:rsidRDefault="003E0AA3" w:rsidP="006F745A">
            <w:p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1190BC9D" w14:textId="13616D37" w:rsidR="006F745A" w:rsidRDefault="00423ED8" w:rsidP="00CE2E0D">
            <w:pPr>
              <w:pStyle w:val="PargrafodaLista"/>
              <w:numPr>
                <w:ilvl w:val="0"/>
                <w:numId w:val="8"/>
              </w:num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Declarações só podem ser emitid</w:t>
            </w:r>
            <w:r w:rsidR="003E0AA3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a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s após a finalização </w:t>
            </w:r>
            <w:r w:rsidR="00D41145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da ação extensionista</w:t>
            </w:r>
            <w:r w:rsidR="003E0AA3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, pela coordenação de extensão.</w:t>
            </w: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 </w:t>
            </w:r>
            <w:r w:rsidR="006F745A"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 xml:space="preserve">Antes disso, para fins de comprovação, poderá ser solicitada uma declaração via e-mail para a Coordenação de Extensão. É expressamente proibida a emissão de declarações e/ou certificados por professores, coordenadores, chefes de departamento, pois, não tem validade institucional. </w:t>
            </w:r>
          </w:p>
          <w:p w14:paraId="05F5F67D" w14:textId="77777777" w:rsidR="00CE2E0D" w:rsidRPr="00CE2E0D" w:rsidRDefault="00CE2E0D" w:rsidP="00CE2E0D">
            <w:pPr>
              <w:pStyle w:val="PargrafodaLista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1BA78DC1" w14:textId="77777777" w:rsidR="00CE2E0D" w:rsidRPr="00CE2E0D" w:rsidRDefault="00CE2E0D" w:rsidP="00CE2E0D">
            <w:pPr>
              <w:pStyle w:val="PargrafodaLista"/>
              <w:spacing w:before="40" w:after="40"/>
              <w:ind w:left="735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  <w:p w14:paraId="22ABFD85" w14:textId="3B299309" w:rsidR="00FA30BC" w:rsidRPr="006F745A" w:rsidRDefault="00FA30BC" w:rsidP="003E0AA3">
            <w:pPr>
              <w:pStyle w:val="PargrafodaLista"/>
              <w:numPr>
                <w:ilvl w:val="0"/>
                <w:numId w:val="8"/>
              </w:numPr>
              <w:spacing w:before="40" w:after="40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  <w:r w:rsidRPr="006F745A"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  <w:t>Em atenção às diretrizes da Pró-reitoria de Extensão, para a confecção das declarações, todas as exigências de validação deverão ter sido observadas. Dessa forma, não serão produzidas declarações em caso de: (a) propostas com informações incompletas no SIGA Extensão e/ou não enviadas por e-mail; (b) ações não-concluídas; (c) ação sem relatório final devidamente anexado no SIGA Extensão e enviados por email.</w:t>
            </w:r>
          </w:p>
          <w:p w14:paraId="5CB82670" w14:textId="3BADDFC5" w:rsidR="003E0AA3" w:rsidRPr="006F745A" w:rsidRDefault="003E0AA3" w:rsidP="003E0AA3">
            <w:pPr>
              <w:pStyle w:val="PargrafodaLista"/>
              <w:spacing w:before="40" w:after="40"/>
              <w:ind w:left="735"/>
              <w:jc w:val="both"/>
              <w:rPr>
                <w:rFonts w:ascii="Times New Roman" w:hAnsi="Times New Roman"/>
                <w:noProof/>
                <w:sz w:val="20"/>
                <w:szCs w:val="20"/>
                <w:lang w:val="pt-BR"/>
              </w:rPr>
            </w:pPr>
          </w:p>
        </w:tc>
      </w:tr>
      <w:bookmarkEnd w:id="0"/>
    </w:tbl>
    <w:p w14:paraId="7A2C67D1" w14:textId="76D934D8" w:rsidR="00773493" w:rsidRDefault="00773493" w:rsidP="00981764">
      <w:pPr>
        <w:tabs>
          <w:tab w:val="left" w:pos="9180"/>
        </w:tabs>
        <w:rPr>
          <w:rFonts w:ascii="Times New Roman" w:hAnsi="Times New Roman"/>
          <w:noProof/>
          <w:lang w:val="pt-BR"/>
        </w:rPr>
      </w:pPr>
    </w:p>
    <w:p w14:paraId="06A50C43" w14:textId="77777777" w:rsidR="00B63271" w:rsidRPr="005003E2" w:rsidRDefault="008333A3" w:rsidP="00B63271">
      <w:pPr>
        <w:jc w:val="both"/>
        <w:rPr>
          <w:rFonts w:ascii="Times New Roman" w:hAnsi="Times New Roman"/>
          <w:b/>
          <w:noProof/>
          <w:sz w:val="20"/>
          <w:szCs w:val="20"/>
          <w:lang w:val="pt-BR"/>
        </w:rPr>
      </w:pPr>
      <w:r w:rsidRPr="005003E2">
        <w:rPr>
          <w:rFonts w:ascii="Times New Roman" w:hAnsi="Times New Roman"/>
          <w:b/>
          <w:noProof/>
          <w:sz w:val="20"/>
          <w:szCs w:val="20"/>
          <w:lang w:val="pt-BR"/>
        </w:rPr>
        <w:t>INFORMAÇÕES IMPORTANTES:</w:t>
      </w:r>
    </w:p>
    <w:p w14:paraId="4932C2D8" w14:textId="77777777" w:rsidR="003E0AA3" w:rsidRPr="005003E2" w:rsidRDefault="003E0AA3" w:rsidP="00F87E16">
      <w:pPr>
        <w:jc w:val="both"/>
        <w:rPr>
          <w:rFonts w:ascii="Times New Roman" w:hAnsi="Times New Roman"/>
          <w:bCs/>
          <w:noProof/>
          <w:sz w:val="20"/>
          <w:szCs w:val="20"/>
          <w:lang w:val="pt-BR"/>
        </w:rPr>
      </w:pPr>
    </w:p>
    <w:p w14:paraId="4DEC969C" w14:textId="5743F73E" w:rsidR="003E0AA3" w:rsidRPr="005003E2" w:rsidRDefault="003E0AA3" w:rsidP="003E0AA3">
      <w:pPr>
        <w:jc w:val="both"/>
        <w:rPr>
          <w:rFonts w:ascii="Times New Roman" w:hAnsi="Times New Roman"/>
          <w:bCs/>
          <w:noProof/>
          <w:sz w:val="20"/>
          <w:szCs w:val="20"/>
          <w:lang w:val="pt-BR"/>
        </w:rPr>
      </w:pPr>
      <w:proofErr w:type="spellStart"/>
      <w:r w:rsidRPr="005003E2">
        <w:rPr>
          <w:rFonts w:ascii="Times New Roman" w:eastAsia="Times New Roman" w:hAnsi="Times New Roman"/>
          <w:bCs/>
          <w:sz w:val="20"/>
          <w:szCs w:val="20"/>
        </w:rPr>
        <w:t>Todas</w:t>
      </w:r>
      <w:proofErr w:type="spellEnd"/>
      <w:r w:rsidRPr="005003E2">
        <w:rPr>
          <w:rFonts w:ascii="Times New Roman" w:eastAsia="Times New Roman" w:hAnsi="Times New Roman"/>
          <w:bCs/>
          <w:sz w:val="20"/>
          <w:szCs w:val="20"/>
        </w:rPr>
        <w:t xml:space="preserve"> as </w:t>
      </w:r>
      <w:proofErr w:type="spellStart"/>
      <w:r w:rsidRPr="005003E2">
        <w:rPr>
          <w:rFonts w:ascii="Times New Roman" w:eastAsia="Times New Roman" w:hAnsi="Times New Roman"/>
          <w:bCs/>
          <w:sz w:val="20"/>
          <w:szCs w:val="20"/>
        </w:rPr>
        <w:t>ações</w:t>
      </w:r>
      <w:proofErr w:type="spellEnd"/>
      <w:r w:rsidRPr="005003E2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proofErr w:type="spellStart"/>
      <w:r w:rsidR="008154F4" w:rsidRPr="005003E2">
        <w:rPr>
          <w:rFonts w:ascii="Times New Roman" w:eastAsia="Times New Roman" w:hAnsi="Times New Roman"/>
          <w:bCs/>
          <w:sz w:val="20"/>
          <w:szCs w:val="20"/>
        </w:rPr>
        <w:t>extensionistas</w:t>
      </w:r>
      <w:proofErr w:type="spellEnd"/>
      <w:r w:rsidR="008154F4" w:rsidRPr="005003E2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proofErr w:type="spellStart"/>
      <w:r w:rsidRPr="005003E2">
        <w:rPr>
          <w:rFonts w:ascii="Times New Roman" w:eastAsia="Times New Roman" w:hAnsi="Times New Roman"/>
          <w:bCs/>
          <w:sz w:val="20"/>
          <w:szCs w:val="20"/>
        </w:rPr>
        <w:t>como</w:t>
      </w:r>
      <w:proofErr w:type="spellEnd"/>
      <w:r w:rsidRPr="005003E2">
        <w:rPr>
          <w:rFonts w:ascii="Times New Roman" w:eastAsia="Times New Roman" w:hAnsi="Times New Roman"/>
          <w:bCs/>
          <w:sz w:val="20"/>
          <w:szCs w:val="20"/>
        </w:rPr>
        <w:t>: (</w:t>
      </w:r>
      <w:proofErr w:type="spellStart"/>
      <w:r w:rsidRPr="005003E2">
        <w:rPr>
          <w:rFonts w:ascii="Times New Roman" w:eastAsia="Times New Roman" w:hAnsi="Times New Roman"/>
          <w:bCs/>
          <w:sz w:val="20"/>
          <w:szCs w:val="20"/>
        </w:rPr>
        <w:t>E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>vento</w:t>
      </w:r>
      <w:proofErr w:type="spellEnd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 xml:space="preserve">; </w:t>
      </w:r>
      <w:proofErr w:type="spellStart"/>
      <w:r w:rsidR="00B63271" w:rsidRPr="005003E2">
        <w:rPr>
          <w:rFonts w:ascii="Times New Roman" w:eastAsia="Times New Roman" w:hAnsi="Times New Roman"/>
          <w:bCs/>
          <w:sz w:val="20"/>
          <w:szCs w:val="20"/>
        </w:rPr>
        <w:t>Curso</w:t>
      </w:r>
      <w:proofErr w:type="spellEnd"/>
      <w:r w:rsidR="00B63271" w:rsidRPr="005003E2">
        <w:rPr>
          <w:rFonts w:ascii="Times New Roman" w:eastAsia="Times New Roman" w:hAnsi="Times New Roman"/>
          <w:bCs/>
          <w:sz w:val="20"/>
          <w:szCs w:val="20"/>
        </w:rPr>
        <w:t xml:space="preserve">; </w:t>
      </w:r>
      <w:proofErr w:type="spellStart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>Visita</w:t>
      </w:r>
      <w:proofErr w:type="spellEnd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proofErr w:type="spellStart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>técnica</w:t>
      </w:r>
      <w:proofErr w:type="spellEnd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  <w:t xml:space="preserve">; </w:t>
      </w:r>
      <w:proofErr w:type="spellStart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>Semana</w:t>
      </w:r>
      <w:proofErr w:type="spellEnd"/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 xml:space="preserve"> de Curso; 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  <w:t>Oficina; Ciclo de debates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  <w:t xml:space="preserve">; Feira; 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</w:r>
      <w:r w:rsidR="00F87E16" w:rsidRPr="005003E2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>Mesa</w:t>
      </w:r>
      <w:r w:rsidR="00F87E16" w:rsidRPr="005003E2">
        <w:rPr>
          <w:rFonts w:ascii="Times New Roman" w:eastAsia="Times New Roman" w:hAnsi="Times New Roman"/>
          <w:bCs/>
          <w:sz w:val="20"/>
          <w:szCs w:val="20"/>
        </w:rPr>
        <w:t xml:space="preserve"> 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>redonda; Congresso;</w:t>
      </w:r>
      <w:r w:rsidR="00605823" w:rsidRPr="005003E2">
        <w:rPr>
          <w:rFonts w:ascii="Times New Roman" w:eastAsia="Times New Roman" w:hAnsi="Times New Roman"/>
          <w:bCs/>
          <w:sz w:val="20"/>
          <w:szCs w:val="20"/>
        </w:rPr>
        <w:tab/>
        <w:t>Festival; Roda de conversa; Exposição; Fórum; Seminário; Workshop; Jornada; Evento esportivo</w:t>
      </w:r>
      <w:r w:rsidRPr="005003E2">
        <w:rPr>
          <w:rFonts w:ascii="Times New Roman" w:eastAsia="Times New Roman" w:hAnsi="Times New Roman"/>
          <w:bCs/>
          <w:sz w:val="20"/>
          <w:szCs w:val="20"/>
        </w:rPr>
        <w:t xml:space="preserve">), </w:t>
      </w:r>
      <w:r w:rsidRPr="005003E2">
        <w:rPr>
          <w:rFonts w:ascii="Times New Roman" w:hAnsi="Times New Roman"/>
          <w:b/>
          <w:noProof/>
          <w:sz w:val="20"/>
          <w:szCs w:val="20"/>
          <w:lang w:val="pt-BR"/>
        </w:rPr>
        <w:t>devem ser cadastradas no SIGA</w:t>
      </w:r>
      <w:r w:rsidRPr="005003E2">
        <w:rPr>
          <w:rFonts w:ascii="Times New Roman" w:hAnsi="Times New Roman"/>
          <w:bCs/>
          <w:noProof/>
          <w:sz w:val="20"/>
          <w:szCs w:val="20"/>
          <w:lang w:val="pt-BR"/>
        </w:rPr>
        <w:t xml:space="preserve"> e informadas ao chefe de departamento ao qual o professor/coordenador do projeto faz parte, </w:t>
      </w:r>
      <w:r w:rsidRPr="005003E2">
        <w:rPr>
          <w:rFonts w:ascii="Times New Roman" w:hAnsi="Times New Roman"/>
          <w:b/>
          <w:noProof/>
          <w:sz w:val="20"/>
          <w:szCs w:val="20"/>
          <w:lang w:val="pt-BR"/>
        </w:rPr>
        <w:t>antes da realização das mesmas</w:t>
      </w:r>
      <w:r w:rsidR="006F745A" w:rsidRPr="005003E2">
        <w:rPr>
          <w:rFonts w:ascii="Times New Roman" w:hAnsi="Times New Roman"/>
          <w:bCs/>
          <w:noProof/>
          <w:sz w:val="20"/>
          <w:szCs w:val="20"/>
          <w:lang w:val="pt-BR"/>
        </w:rPr>
        <w:t>.</w:t>
      </w:r>
    </w:p>
    <w:p w14:paraId="6570DBEA" w14:textId="1E947346" w:rsidR="006F745A" w:rsidRPr="005003E2" w:rsidRDefault="006F745A" w:rsidP="003E0AA3">
      <w:pPr>
        <w:jc w:val="both"/>
        <w:rPr>
          <w:rFonts w:ascii="Times New Roman" w:hAnsi="Times New Roman"/>
          <w:bCs/>
          <w:noProof/>
          <w:sz w:val="20"/>
          <w:szCs w:val="20"/>
          <w:lang w:val="pt-BR"/>
        </w:rPr>
      </w:pPr>
      <w:r w:rsidRPr="005003E2">
        <w:rPr>
          <w:rFonts w:ascii="Times New Roman" w:hAnsi="Times New Roman"/>
          <w:bCs/>
          <w:noProof/>
          <w:sz w:val="20"/>
          <w:szCs w:val="20"/>
          <w:lang w:val="pt-BR"/>
        </w:rPr>
        <w:t>Após o término da atividade para a emissão de declarações, o (a) coordenador (a)</w:t>
      </w:r>
      <w:r w:rsidR="005003E2" w:rsidRPr="005003E2">
        <w:rPr>
          <w:rFonts w:ascii="Times New Roman" w:hAnsi="Times New Roman"/>
          <w:bCs/>
          <w:noProof/>
          <w:sz w:val="20"/>
          <w:szCs w:val="20"/>
          <w:lang w:val="pt-BR"/>
        </w:rPr>
        <w:t xml:space="preserve"> do evento </w:t>
      </w:r>
      <w:r w:rsidRPr="005003E2">
        <w:rPr>
          <w:rFonts w:ascii="Times New Roman" w:hAnsi="Times New Roman"/>
          <w:bCs/>
          <w:noProof/>
          <w:sz w:val="20"/>
          <w:szCs w:val="20"/>
          <w:lang w:val="pt-BR"/>
        </w:rPr>
        <w:t xml:space="preserve"> deve enviar para o e-mail </w:t>
      </w:r>
      <w:hyperlink r:id="rId11" w:history="1">
        <w:r w:rsidRPr="005003E2">
          <w:rPr>
            <w:rStyle w:val="Hyperlink"/>
            <w:rFonts w:ascii="Times New Roman" w:hAnsi="Times New Roman"/>
            <w:bCs/>
            <w:noProof/>
            <w:sz w:val="20"/>
            <w:szCs w:val="20"/>
            <w:lang w:val="pt-BR"/>
          </w:rPr>
          <w:t>certificados.ituiutaba@uemg.br</w:t>
        </w:r>
      </w:hyperlink>
      <w:r w:rsidRPr="005003E2">
        <w:rPr>
          <w:rFonts w:ascii="Times New Roman" w:hAnsi="Times New Roman"/>
          <w:bCs/>
          <w:noProof/>
          <w:sz w:val="20"/>
          <w:szCs w:val="20"/>
          <w:lang w:val="pt-BR"/>
        </w:rPr>
        <w:t xml:space="preserve"> a planilha Excell ( em anexo)  </w:t>
      </w:r>
      <w:r w:rsidR="005003E2" w:rsidRPr="005003E2">
        <w:rPr>
          <w:rFonts w:ascii="Times New Roman" w:hAnsi="Times New Roman"/>
          <w:bCs/>
          <w:noProof/>
          <w:sz w:val="20"/>
          <w:szCs w:val="20"/>
          <w:lang w:val="pt-BR"/>
        </w:rPr>
        <w:t xml:space="preserve">com os dados solicitados. </w:t>
      </w:r>
    </w:p>
    <w:p w14:paraId="1E00B83E" w14:textId="4D39C50E" w:rsidR="008154F4" w:rsidRPr="005003E2" w:rsidRDefault="008154F4" w:rsidP="00F87E16">
      <w:pPr>
        <w:pStyle w:val="NormalWeb"/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bCs/>
          <w:sz w:val="20"/>
          <w:szCs w:val="20"/>
        </w:rPr>
      </w:pPr>
    </w:p>
    <w:p w14:paraId="0F20DEC1" w14:textId="6BE36692" w:rsidR="008154F4" w:rsidRPr="005003E2" w:rsidRDefault="008154F4" w:rsidP="00F87E16">
      <w:pPr>
        <w:pStyle w:val="NormalWeb"/>
        <w:spacing w:before="0" w:beforeAutospacing="0" w:after="0" w:afterAutospacing="0"/>
        <w:contextualSpacing/>
        <w:jc w:val="both"/>
        <w:rPr>
          <w:rFonts w:ascii="Times New Roman" w:hAnsi="Times New Roman"/>
          <w:bCs/>
          <w:noProof/>
          <w:sz w:val="20"/>
          <w:szCs w:val="20"/>
        </w:rPr>
      </w:pPr>
      <w:r w:rsidRPr="005003E2">
        <w:rPr>
          <w:rFonts w:ascii="Times New Roman" w:eastAsia="Times New Roman" w:hAnsi="Times New Roman"/>
          <w:b/>
          <w:sz w:val="20"/>
          <w:szCs w:val="20"/>
        </w:rPr>
        <w:t>Link para acessar o M</w:t>
      </w:r>
      <w:r w:rsidR="008333A3" w:rsidRPr="005003E2">
        <w:rPr>
          <w:rFonts w:ascii="Times New Roman" w:hAnsi="Times New Roman"/>
          <w:b/>
          <w:noProof/>
          <w:sz w:val="20"/>
          <w:szCs w:val="20"/>
        </w:rPr>
        <w:t xml:space="preserve">anual </w:t>
      </w:r>
      <w:r w:rsidRPr="005003E2">
        <w:rPr>
          <w:rFonts w:ascii="Times New Roman" w:hAnsi="Times New Roman"/>
          <w:b/>
          <w:noProof/>
          <w:sz w:val="20"/>
          <w:szCs w:val="20"/>
        </w:rPr>
        <w:t>de Cadastro das ações extensionistas:</w:t>
      </w:r>
      <w:r w:rsidR="008333A3" w:rsidRPr="005003E2">
        <w:rPr>
          <w:rFonts w:ascii="Times New Roman" w:hAnsi="Times New Roman"/>
          <w:b/>
          <w:noProof/>
          <w:sz w:val="20"/>
          <w:szCs w:val="20"/>
        </w:rPr>
        <w:t xml:space="preserve"> </w:t>
      </w:r>
    </w:p>
    <w:p w14:paraId="2550EFF0" w14:textId="0FA97AED" w:rsidR="00605823" w:rsidRPr="005003E2" w:rsidRDefault="00D408EF" w:rsidP="005003E2">
      <w:pPr>
        <w:pStyle w:val="NormalWeb"/>
        <w:spacing w:before="0" w:beforeAutospacing="0" w:after="0" w:afterAutospacing="0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hyperlink r:id="rId12" w:history="1">
        <w:r w:rsidR="008154F4" w:rsidRPr="005003E2">
          <w:rPr>
            <w:rStyle w:val="Hyperlink"/>
            <w:rFonts w:ascii="Times New Roman" w:hAnsi="Times New Roman"/>
            <w:bCs/>
            <w:noProof/>
            <w:sz w:val="20"/>
            <w:szCs w:val="20"/>
          </w:rPr>
          <w:t>https://www.uemg.br/images/PDFs/proex/proex-manual-de-cadastro-de-acoes-de-extensao-no-siga-docentes.pdf</w:t>
        </w:r>
      </w:hyperlink>
    </w:p>
    <w:p w14:paraId="16AF2AA9" w14:textId="59045409" w:rsidR="00605823" w:rsidRPr="005003E2" w:rsidRDefault="00605823" w:rsidP="00605823">
      <w:pPr>
        <w:spacing w:after="60"/>
        <w:rPr>
          <w:rFonts w:ascii="Times New Roman" w:hAnsi="Times New Roman"/>
          <w:b/>
          <w:noProof/>
          <w:sz w:val="20"/>
          <w:szCs w:val="20"/>
          <w:lang w:val="pt-BR"/>
        </w:rPr>
      </w:pPr>
    </w:p>
    <w:p w14:paraId="1618B16B" w14:textId="4C5B08AC" w:rsidR="00605823" w:rsidRDefault="00605823" w:rsidP="00605823">
      <w:pPr>
        <w:spacing w:after="60"/>
        <w:rPr>
          <w:rFonts w:ascii="Times New Roman" w:hAnsi="Times New Roman"/>
          <w:b/>
          <w:noProof/>
          <w:lang w:val="pt-BR"/>
        </w:rPr>
      </w:pPr>
    </w:p>
    <w:sectPr w:rsidR="00605823" w:rsidSect="00774F42">
      <w:headerReference w:type="default" r:id="rId13"/>
      <w:footerReference w:type="default" r:id="rId14"/>
      <w:pgSz w:w="11899" w:h="16840"/>
      <w:pgMar w:top="851" w:right="851" w:bottom="851" w:left="851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7FEDC" w14:textId="77777777" w:rsidR="00D408EF" w:rsidRDefault="00D408EF">
      <w:r>
        <w:separator/>
      </w:r>
    </w:p>
  </w:endnote>
  <w:endnote w:type="continuationSeparator" w:id="0">
    <w:p w14:paraId="3554B75C" w14:textId="77777777" w:rsidR="00D408EF" w:rsidRDefault="00D40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umanist5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94071" w14:textId="77777777" w:rsidR="00426D5F" w:rsidRPr="008B4ADA" w:rsidRDefault="00426D5F" w:rsidP="00774F42">
    <w:pPr>
      <w:tabs>
        <w:tab w:val="left" w:pos="851"/>
        <w:tab w:val="left" w:pos="8931"/>
        <w:tab w:val="left" w:pos="10197"/>
      </w:tabs>
      <w:spacing w:before="240" w:line="120" w:lineRule="exact"/>
      <w:ind w:right="-1"/>
      <w:jc w:val="right"/>
      <w:rPr>
        <w:rFonts w:ascii="Times New Roman" w:hAnsi="Times New Roman"/>
        <w:noProof/>
        <w:color w:val="1F497D"/>
        <w:sz w:val="20"/>
        <w:szCs w:val="20"/>
      </w:rPr>
    </w:pPr>
  </w:p>
  <w:p w14:paraId="2849DAF6" w14:textId="77777777" w:rsidR="0066320C" w:rsidRPr="008B4ADA" w:rsidRDefault="0003683A" w:rsidP="00774F42">
    <w:pPr>
      <w:pStyle w:val="texto"/>
      <w:spacing w:line="200" w:lineRule="atLeast"/>
      <w:ind w:right="-9"/>
      <w:jc w:val="right"/>
      <w:rPr>
        <w:rFonts w:ascii="Times New Roman" w:hAnsi="Times New Roman" w:cs="Times New Roman"/>
        <w:color w:val="404040"/>
        <w:sz w:val="18"/>
        <w:szCs w:val="18"/>
        <w:lang w:val="pt-BR"/>
      </w:rPr>
    </w:pPr>
    <w:r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Av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enida</w:t>
    </w:r>
    <w:r w:rsidR="00C23192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Ver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eador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Geraldo Moisés da Silva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,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s/n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,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Campus Universitário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,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Ituiutaba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-</w:t>
    </w:r>
    <w:r w:rsidR="00A732A2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</w:t>
    </w:r>
    <w:r w:rsidR="0053594E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MG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,</w:t>
    </w:r>
    <w:r w:rsidR="0053594E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CEP: </w:t>
    </w:r>
    <w:r w:rsidR="00A732A2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3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8302</w:t>
    </w:r>
    <w:r w:rsidR="008B4ADA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-</w:t>
    </w:r>
    <w:r w:rsidR="008C2D60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192</w:t>
    </w:r>
  </w:p>
  <w:p w14:paraId="3461D3C7" w14:textId="77777777" w:rsidR="00426D5F" w:rsidRPr="008B4ADA" w:rsidRDefault="008B4ADA" w:rsidP="00774F42">
    <w:pPr>
      <w:pStyle w:val="texto"/>
      <w:spacing w:line="200" w:lineRule="atLeast"/>
      <w:ind w:left="3" w:right="-9" w:firstLine="1"/>
      <w:jc w:val="right"/>
      <w:rPr>
        <w:rFonts w:ascii="Times New Roman" w:hAnsi="Times New Roman" w:cs="Times New Roman"/>
        <w:color w:val="404040"/>
        <w:sz w:val="18"/>
        <w:szCs w:val="18"/>
        <w:lang w:val="pt-BR"/>
      </w:rPr>
    </w:pPr>
    <w:r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Coordenação de Extensão | (34) 3271-9903 | </w:t>
    </w:r>
    <w:r w:rsidR="00774F42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www.uemg.br</w:t>
    </w:r>
    <w:r w:rsidR="00C23192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| </w:t>
    </w:r>
    <w:r w:rsidRPr="008B4ADA">
      <w:rPr>
        <w:rFonts w:ascii="Times New Roman" w:hAnsi="Times New Roman" w:cs="Times New Roman"/>
        <w:color w:val="404040"/>
        <w:sz w:val="18"/>
        <w:szCs w:val="18"/>
        <w:lang w:val="pt-BR"/>
      </w:rPr>
      <w:t>extensao.ituiutaba@uemg.br</w:t>
    </w:r>
    <w:r w:rsidR="00774F42" w:rsidRPr="008B4ADA">
      <w:rPr>
        <w:rFonts w:ascii="Times New Roman" w:hAnsi="Times New Roman" w:cs="Times New Roman"/>
        <w:color w:val="404040"/>
        <w:sz w:val="18"/>
        <w:szCs w:val="18"/>
        <w:lang w:val="pt-B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D0F78" w14:textId="77777777" w:rsidR="00D408EF" w:rsidRDefault="00D408EF">
      <w:r>
        <w:separator/>
      </w:r>
    </w:p>
  </w:footnote>
  <w:footnote w:type="continuationSeparator" w:id="0">
    <w:p w14:paraId="41D994F6" w14:textId="77777777" w:rsidR="00D408EF" w:rsidRDefault="00D40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6E44E" w14:textId="63977A24" w:rsidR="00426D5F" w:rsidRDefault="009C641D" w:rsidP="007751C6">
    <w:pPr>
      <w:pStyle w:val="Cabealho"/>
      <w:tabs>
        <w:tab w:val="clear" w:pos="4320"/>
        <w:tab w:val="clear" w:pos="8640"/>
        <w:tab w:val="right" w:pos="851"/>
      </w:tabs>
      <w:ind w:right="-9"/>
      <w:jc w:val="right"/>
    </w:pPr>
    <w:r>
      <w:rPr>
        <w:noProof/>
        <w:lang w:val="pt-BR" w:eastAsia="pt-BR"/>
      </w:rPr>
      <w:drawing>
        <wp:anchor distT="0" distB="0" distL="114300" distR="114300" simplePos="0" relativeHeight="251657728" behindDoc="0" locked="0" layoutInCell="1" allowOverlap="1" wp14:anchorId="5DB597A5" wp14:editId="13E8C342">
          <wp:simplePos x="0" y="0"/>
          <wp:positionH relativeFrom="column">
            <wp:posOffset>-18415</wp:posOffset>
          </wp:positionH>
          <wp:positionV relativeFrom="paragraph">
            <wp:posOffset>-106045</wp:posOffset>
          </wp:positionV>
          <wp:extent cx="1729105" cy="70167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32" t="890" r="6570" b="890"/>
                  <a:stretch>
                    <a:fillRect/>
                  </a:stretch>
                </pic:blipFill>
                <pic:spPr bwMode="auto">
                  <a:xfrm>
                    <a:off x="0" y="0"/>
                    <a:ext cx="172910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inline distT="0" distB="0" distL="0" distR="0" wp14:anchorId="1A876A70" wp14:editId="7256E87D">
          <wp:extent cx="2466975" cy="6096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6D5F">
      <w:tab/>
    </w:r>
    <w:r w:rsidR="0066320C">
      <w:tab/>
    </w:r>
    <w:r w:rsidR="0066320C">
      <w:tab/>
    </w:r>
    <w:r w:rsidR="0066320C">
      <w:tab/>
    </w:r>
    <w:r w:rsidR="00426D5F">
      <w:tab/>
    </w:r>
    <w:r w:rsidR="000D4A0E">
      <w:tab/>
    </w:r>
    <w:r w:rsidR="000D4A0E">
      <w:tab/>
    </w:r>
    <w:r w:rsidR="000D4A0E">
      <w:tab/>
    </w:r>
    <w:r w:rsidR="000D4A0E">
      <w:tab/>
    </w:r>
    <w:r w:rsidR="00426D5F">
      <w:tab/>
    </w:r>
    <w:r w:rsidR="00426D5F">
      <w:tab/>
    </w:r>
    <w:r w:rsidR="00426D5F">
      <w:tab/>
    </w:r>
  </w:p>
  <w:p w14:paraId="7C217600" w14:textId="77777777" w:rsidR="007751C6" w:rsidRDefault="007751C6" w:rsidP="007751C6">
    <w:pPr>
      <w:pStyle w:val="Cabealho"/>
      <w:tabs>
        <w:tab w:val="clear" w:pos="4320"/>
        <w:tab w:val="clear" w:pos="8640"/>
        <w:tab w:val="right" w:pos="851"/>
      </w:tabs>
      <w:ind w:right="-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88CA7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9C2190"/>
    <w:multiLevelType w:val="hybridMultilevel"/>
    <w:tmpl w:val="02A2628E"/>
    <w:lvl w:ilvl="0" w:tplc="227EA3B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92207"/>
    <w:multiLevelType w:val="hybridMultilevel"/>
    <w:tmpl w:val="12FEE178"/>
    <w:lvl w:ilvl="0" w:tplc="786663C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F441F"/>
    <w:multiLevelType w:val="hybridMultilevel"/>
    <w:tmpl w:val="A29248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D7441"/>
    <w:multiLevelType w:val="hybridMultilevel"/>
    <w:tmpl w:val="5B74E598"/>
    <w:lvl w:ilvl="0" w:tplc="4C3CEE8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925BB"/>
    <w:multiLevelType w:val="hybridMultilevel"/>
    <w:tmpl w:val="4328B006"/>
    <w:lvl w:ilvl="0" w:tplc="B7F827A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332A8"/>
    <w:multiLevelType w:val="hybridMultilevel"/>
    <w:tmpl w:val="319A44A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4D3B"/>
    <w:multiLevelType w:val="hybridMultilevel"/>
    <w:tmpl w:val="84E0E98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F328B7"/>
    <w:multiLevelType w:val="hybridMultilevel"/>
    <w:tmpl w:val="060676B6"/>
    <w:lvl w:ilvl="0" w:tplc="7CBEEC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448"/>
    <w:rsid w:val="00017E8F"/>
    <w:rsid w:val="00035DAF"/>
    <w:rsid w:val="0003683A"/>
    <w:rsid w:val="000403AD"/>
    <w:rsid w:val="00047EF8"/>
    <w:rsid w:val="000529ED"/>
    <w:rsid w:val="00053056"/>
    <w:rsid w:val="000536FF"/>
    <w:rsid w:val="0005749E"/>
    <w:rsid w:val="00061DD6"/>
    <w:rsid w:val="000627FA"/>
    <w:rsid w:val="00096703"/>
    <w:rsid w:val="000B1769"/>
    <w:rsid w:val="000C137D"/>
    <w:rsid w:val="000C34A1"/>
    <w:rsid w:val="000C5DC1"/>
    <w:rsid w:val="000D4A0E"/>
    <w:rsid w:val="000D6901"/>
    <w:rsid w:val="000E10D6"/>
    <w:rsid w:val="000E2D13"/>
    <w:rsid w:val="000E411E"/>
    <w:rsid w:val="000F03FA"/>
    <w:rsid w:val="00102454"/>
    <w:rsid w:val="00115544"/>
    <w:rsid w:val="00144885"/>
    <w:rsid w:val="00150525"/>
    <w:rsid w:val="00156717"/>
    <w:rsid w:val="00167439"/>
    <w:rsid w:val="001A339C"/>
    <w:rsid w:val="001A5846"/>
    <w:rsid w:val="001B0BD5"/>
    <w:rsid w:val="001B490E"/>
    <w:rsid w:val="001C6500"/>
    <w:rsid w:val="001D5E59"/>
    <w:rsid w:val="002240B6"/>
    <w:rsid w:val="00224254"/>
    <w:rsid w:val="00227034"/>
    <w:rsid w:val="002275A2"/>
    <w:rsid w:val="002354EF"/>
    <w:rsid w:val="0024254A"/>
    <w:rsid w:val="00252DED"/>
    <w:rsid w:val="002638DF"/>
    <w:rsid w:val="00287443"/>
    <w:rsid w:val="002D3E33"/>
    <w:rsid w:val="002E3E4D"/>
    <w:rsid w:val="002F1D62"/>
    <w:rsid w:val="002F402D"/>
    <w:rsid w:val="002F558B"/>
    <w:rsid w:val="003025F2"/>
    <w:rsid w:val="00303B7F"/>
    <w:rsid w:val="00316715"/>
    <w:rsid w:val="0033257D"/>
    <w:rsid w:val="00341CCD"/>
    <w:rsid w:val="00344D3C"/>
    <w:rsid w:val="00346ED6"/>
    <w:rsid w:val="00394F71"/>
    <w:rsid w:val="00395E31"/>
    <w:rsid w:val="003D3687"/>
    <w:rsid w:val="003E0AA3"/>
    <w:rsid w:val="00411668"/>
    <w:rsid w:val="00422E07"/>
    <w:rsid w:val="00423ED8"/>
    <w:rsid w:val="00426D5F"/>
    <w:rsid w:val="0043251E"/>
    <w:rsid w:val="00434E33"/>
    <w:rsid w:val="00443FC6"/>
    <w:rsid w:val="0045379C"/>
    <w:rsid w:val="00467D70"/>
    <w:rsid w:val="004745E2"/>
    <w:rsid w:val="00490DD8"/>
    <w:rsid w:val="004911E2"/>
    <w:rsid w:val="00496908"/>
    <w:rsid w:val="004C043E"/>
    <w:rsid w:val="004D0575"/>
    <w:rsid w:val="004D14C7"/>
    <w:rsid w:val="004E0E8E"/>
    <w:rsid w:val="004E205B"/>
    <w:rsid w:val="004E55DD"/>
    <w:rsid w:val="005003E2"/>
    <w:rsid w:val="0050423F"/>
    <w:rsid w:val="005101D8"/>
    <w:rsid w:val="00516C28"/>
    <w:rsid w:val="00524E2F"/>
    <w:rsid w:val="0053594E"/>
    <w:rsid w:val="00550FD0"/>
    <w:rsid w:val="0055688B"/>
    <w:rsid w:val="00571882"/>
    <w:rsid w:val="0057458E"/>
    <w:rsid w:val="005A12F5"/>
    <w:rsid w:val="005A540E"/>
    <w:rsid w:val="005C11C9"/>
    <w:rsid w:val="005C146A"/>
    <w:rsid w:val="005C620E"/>
    <w:rsid w:val="005D6715"/>
    <w:rsid w:val="005E6448"/>
    <w:rsid w:val="005F741A"/>
    <w:rsid w:val="00605823"/>
    <w:rsid w:val="00611F81"/>
    <w:rsid w:val="00616128"/>
    <w:rsid w:val="0062098E"/>
    <w:rsid w:val="00622AA5"/>
    <w:rsid w:val="00640A98"/>
    <w:rsid w:val="00643D86"/>
    <w:rsid w:val="006519DE"/>
    <w:rsid w:val="006606B7"/>
    <w:rsid w:val="0066320C"/>
    <w:rsid w:val="00666398"/>
    <w:rsid w:val="0069657F"/>
    <w:rsid w:val="006A1E9D"/>
    <w:rsid w:val="006B4C97"/>
    <w:rsid w:val="006B4E06"/>
    <w:rsid w:val="006E0340"/>
    <w:rsid w:val="006E7D36"/>
    <w:rsid w:val="006F1835"/>
    <w:rsid w:val="006F745A"/>
    <w:rsid w:val="006F7E7D"/>
    <w:rsid w:val="00711887"/>
    <w:rsid w:val="00733CD9"/>
    <w:rsid w:val="0074629F"/>
    <w:rsid w:val="00754771"/>
    <w:rsid w:val="007548ED"/>
    <w:rsid w:val="00755C5B"/>
    <w:rsid w:val="00761753"/>
    <w:rsid w:val="00767019"/>
    <w:rsid w:val="00773493"/>
    <w:rsid w:val="00774F42"/>
    <w:rsid w:val="007751C6"/>
    <w:rsid w:val="007759BA"/>
    <w:rsid w:val="00776609"/>
    <w:rsid w:val="0077690A"/>
    <w:rsid w:val="00782FC4"/>
    <w:rsid w:val="007A62D1"/>
    <w:rsid w:val="007B166A"/>
    <w:rsid w:val="007C1AFE"/>
    <w:rsid w:val="007D1593"/>
    <w:rsid w:val="007D179F"/>
    <w:rsid w:val="007E41AD"/>
    <w:rsid w:val="007E4432"/>
    <w:rsid w:val="007F019C"/>
    <w:rsid w:val="007F48EF"/>
    <w:rsid w:val="007F5FA6"/>
    <w:rsid w:val="00810397"/>
    <w:rsid w:val="00810BA2"/>
    <w:rsid w:val="00811AE9"/>
    <w:rsid w:val="008154F4"/>
    <w:rsid w:val="008333A3"/>
    <w:rsid w:val="008348F2"/>
    <w:rsid w:val="00841D13"/>
    <w:rsid w:val="0084638D"/>
    <w:rsid w:val="00870246"/>
    <w:rsid w:val="008826C4"/>
    <w:rsid w:val="008A6237"/>
    <w:rsid w:val="008B07B0"/>
    <w:rsid w:val="008B4ADA"/>
    <w:rsid w:val="008C2D60"/>
    <w:rsid w:val="008D28C2"/>
    <w:rsid w:val="008E05C0"/>
    <w:rsid w:val="00905C3B"/>
    <w:rsid w:val="00906808"/>
    <w:rsid w:val="0092495A"/>
    <w:rsid w:val="009442C0"/>
    <w:rsid w:val="009555BB"/>
    <w:rsid w:val="00955B5A"/>
    <w:rsid w:val="009720F5"/>
    <w:rsid w:val="009745D1"/>
    <w:rsid w:val="00981764"/>
    <w:rsid w:val="009A1783"/>
    <w:rsid w:val="009B1B70"/>
    <w:rsid w:val="009C2673"/>
    <w:rsid w:val="009C52B4"/>
    <w:rsid w:val="009C641D"/>
    <w:rsid w:val="009D6B49"/>
    <w:rsid w:val="009E1D42"/>
    <w:rsid w:val="009E246C"/>
    <w:rsid w:val="009F4CA2"/>
    <w:rsid w:val="00A16982"/>
    <w:rsid w:val="00A23E4F"/>
    <w:rsid w:val="00A300FD"/>
    <w:rsid w:val="00A31D56"/>
    <w:rsid w:val="00A34955"/>
    <w:rsid w:val="00A367F9"/>
    <w:rsid w:val="00A42ABD"/>
    <w:rsid w:val="00A53E10"/>
    <w:rsid w:val="00A57992"/>
    <w:rsid w:val="00A732A2"/>
    <w:rsid w:val="00AC6426"/>
    <w:rsid w:val="00AC78FF"/>
    <w:rsid w:val="00AF395A"/>
    <w:rsid w:val="00AF4DA4"/>
    <w:rsid w:val="00AF5EF5"/>
    <w:rsid w:val="00B03553"/>
    <w:rsid w:val="00B03D8F"/>
    <w:rsid w:val="00B049E3"/>
    <w:rsid w:val="00B43310"/>
    <w:rsid w:val="00B61087"/>
    <w:rsid w:val="00B63271"/>
    <w:rsid w:val="00B77582"/>
    <w:rsid w:val="00B872FF"/>
    <w:rsid w:val="00B87CE4"/>
    <w:rsid w:val="00B91490"/>
    <w:rsid w:val="00BC3342"/>
    <w:rsid w:val="00BD0AFD"/>
    <w:rsid w:val="00BD457E"/>
    <w:rsid w:val="00BD55A2"/>
    <w:rsid w:val="00BF131E"/>
    <w:rsid w:val="00C01AED"/>
    <w:rsid w:val="00C23192"/>
    <w:rsid w:val="00C25469"/>
    <w:rsid w:val="00C34692"/>
    <w:rsid w:val="00C750C7"/>
    <w:rsid w:val="00C878ED"/>
    <w:rsid w:val="00C97534"/>
    <w:rsid w:val="00CC07F2"/>
    <w:rsid w:val="00CC2589"/>
    <w:rsid w:val="00CD1456"/>
    <w:rsid w:val="00CE2E0D"/>
    <w:rsid w:val="00CF3B1A"/>
    <w:rsid w:val="00D24243"/>
    <w:rsid w:val="00D408EF"/>
    <w:rsid w:val="00D41145"/>
    <w:rsid w:val="00D503D8"/>
    <w:rsid w:val="00D65464"/>
    <w:rsid w:val="00D71CBB"/>
    <w:rsid w:val="00D90EA7"/>
    <w:rsid w:val="00DA1F15"/>
    <w:rsid w:val="00DB6882"/>
    <w:rsid w:val="00DD0519"/>
    <w:rsid w:val="00E046F7"/>
    <w:rsid w:val="00E16215"/>
    <w:rsid w:val="00E257F6"/>
    <w:rsid w:val="00E369E9"/>
    <w:rsid w:val="00E716A0"/>
    <w:rsid w:val="00E76824"/>
    <w:rsid w:val="00E8183C"/>
    <w:rsid w:val="00E823AD"/>
    <w:rsid w:val="00E94633"/>
    <w:rsid w:val="00E978C4"/>
    <w:rsid w:val="00EC4411"/>
    <w:rsid w:val="00EC6652"/>
    <w:rsid w:val="00EF7F70"/>
    <w:rsid w:val="00F00AE4"/>
    <w:rsid w:val="00F0713F"/>
    <w:rsid w:val="00F153DD"/>
    <w:rsid w:val="00F30710"/>
    <w:rsid w:val="00F55CF3"/>
    <w:rsid w:val="00F6197F"/>
    <w:rsid w:val="00F6300B"/>
    <w:rsid w:val="00F87C04"/>
    <w:rsid w:val="00F87E16"/>
    <w:rsid w:val="00F94FF8"/>
    <w:rsid w:val="00FA2DA4"/>
    <w:rsid w:val="00FA30BC"/>
    <w:rsid w:val="00FC60F2"/>
    <w:rsid w:val="00FE5CB5"/>
    <w:rsid w:val="00FF33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38323F"/>
  <w14:defaultImageDpi w14:val="300"/>
  <w15:chartTrackingRefBased/>
  <w15:docId w15:val="{D70C1EAC-C981-4FC1-B89A-2899CA74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1621"/>
    <w:rPr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E6448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5E6448"/>
  </w:style>
  <w:style w:type="paragraph" w:styleId="Rodap">
    <w:name w:val="footer"/>
    <w:basedOn w:val="Normal"/>
    <w:link w:val="RodapChar"/>
    <w:uiPriority w:val="99"/>
    <w:unhideWhenUsed/>
    <w:rsid w:val="005E6448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5E6448"/>
  </w:style>
  <w:style w:type="character" w:styleId="Hyperlink">
    <w:name w:val="Hyperlink"/>
    <w:rsid w:val="00506F3E"/>
    <w:rPr>
      <w:color w:val="0000FF"/>
      <w:u w:val="single"/>
    </w:rPr>
  </w:style>
  <w:style w:type="paragraph" w:customStyle="1" w:styleId="texto">
    <w:name w:val="texto"/>
    <w:basedOn w:val="Normal"/>
    <w:uiPriority w:val="99"/>
    <w:rsid w:val="006F7E7D"/>
    <w:pPr>
      <w:widowControl w:val="0"/>
      <w:suppressAutoHyphens/>
      <w:autoSpaceDE w:val="0"/>
      <w:autoSpaceDN w:val="0"/>
      <w:adjustRightInd w:val="0"/>
      <w:spacing w:line="360" w:lineRule="atLeast"/>
      <w:jc w:val="both"/>
      <w:textAlignment w:val="center"/>
    </w:pPr>
    <w:rPr>
      <w:rFonts w:ascii="Humanist521BT-Roman" w:hAnsi="Humanist521BT-Roman" w:cs="Humanist521BT-Roman"/>
      <w:color w:val="315B7C"/>
      <w:sz w:val="30"/>
      <w:szCs w:val="30"/>
    </w:rPr>
  </w:style>
  <w:style w:type="character" w:styleId="HiperlinkVisitado">
    <w:name w:val="FollowedHyperlink"/>
    <w:rsid w:val="007F48EF"/>
    <w:rPr>
      <w:color w:val="800080"/>
      <w:u w:val="single"/>
    </w:rPr>
  </w:style>
  <w:style w:type="character" w:customStyle="1" w:styleId="ndesc">
    <w:name w:val="ndesc"/>
    <w:rsid w:val="00774F42"/>
  </w:style>
  <w:style w:type="table" w:styleId="Tabelacomgrade">
    <w:name w:val="Table Grid"/>
    <w:basedOn w:val="Tabelanormal"/>
    <w:rsid w:val="00E82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E823A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BR" w:eastAsia="pt-BR" w:bidi="pt-BR"/>
    </w:rPr>
  </w:style>
  <w:style w:type="character" w:customStyle="1" w:styleId="CorpodetextoChar">
    <w:name w:val="Corpo de texto Char"/>
    <w:link w:val="Corpodetexto"/>
    <w:uiPriority w:val="1"/>
    <w:rsid w:val="00E823AD"/>
    <w:rPr>
      <w:rFonts w:ascii="Calibri" w:eastAsia="Calibri" w:hAnsi="Calibri" w:cs="Calibri"/>
      <w:sz w:val="22"/>
      <w:szCs w:val="22"/>
      <w:lang w:bidi="pt-BR"/>
    </w:rPr>
  </w:style>
  <w:style w:type="paragraph" w:styleId="NormalWeb">
    <w:name w:val="Normal (Web)"/>
    <w:basedOn w:val="Normal"/>
    <w:uiPriority w:val="99"/>
    <w:rsid w:val="009555BB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 w:eastAsia="pt-BR"/>
    </w:rPr>
  </w:style>
  <w:style w:type="character" w:customStyle="1" w:styleId="MenoPendente1">
    <w:name w:val="Menção Pendente1"/>
    <w:uiPriority w:val="99"/>
    <w:semiHidden/>
    <w:unhideWhenUsed/>
    <w:rsid w:val="002275A2"/>
    <w:rPr>
      <w:color w:val="605E5C"/>
      <w:shd w:val="clear" w:color="auto" w:fill="E1DFDD"/>
    </w:rPr>
  </w:style>
  <w:style w:type="paragraph" w:styleId="PargrafodaLista">
    <w:name w:val="List Paragraph"/>
    <w:basedOn w:val="Normal"/>
    <w:qFormat/>
    <w:rsid w:val="006A1E9D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81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6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uemg.br/inicio/index.php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emg.br/images/PDFs/proex/proex-manual-de-cadastro-de-acoes-de-extensao-no-siga-docentes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rtificados.ituiutaba@uemg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rtificados.ituiutaba@uemg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xtensao.ituiutaba@uemg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FB6C1-CAEB-4745-B561-CF59A2FA1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907</Words>
  <Characters>4903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UEMG</Company>
  <LinksUpToDate>false</LinksUpToDate>
  <CharactersWithSpaces>5799</CharactersWithSpaces>
  <SharedDoc>false</SharedDoc>
  <HLinks>
    <vt:vector size="42" baseType="variant">
      <vt:variant>
        <vt:i4>7864342</vt:i4>
      </vt:variant>
      <vt:variant>
        <vt:i4>18</vt:i4>
      </vt:variant>
      <vt:variant>
        <vt:i4>0</vt:i4>
      </vt:variant>
      <vt:variant>
        <vt:i4>5</vt:i4>
      </vt:variant>
      <vt:variant>
        <vt:lpwstr>mailto:certificados.ituiutaba@uemg.br</vt:lpwstr>
      </vt:variant>
      <vt:variant>
        <vt:lpwstr/>
      </vt:variant>
      <vt:variant>
        <vt:i4>7929876</vt:i4>
      </vt:variant>
      <vt:variant>
        <vt:i4>15</vt:i4>
      </vt:variant>
      <vt:variant>
        <vt:i4>0</vt:i4>
      </vt:variant>
      <vt:variant>
        <vt:i4>5</vt:i4>
      </vt:variant>
      <vt:variant>
        <vt:lpwstr>mailto:extensao.ituiutaba@uemg.br</vt:lpwstr>
      </vt:variant>
      <vt:variant>
        <vt:lpwstr/>
      </vt:variant>
      <vt:variant>
        <vt:i4>7929876</vt:i4>
      </vt:variant>
      <vt:variant>
        <vt:i4>12</vt:i4>
      </vt:variant>
      <vt:variant>
        <vt:i4>0</vt:i4>
      </vt:variant>
      <vt:variant>
        <vt:i4>5</vt:i4>
      </vt:variant>
      <vt:variant>
        <vt:lpwstr>mailto:extensao.ituiutaba@uemg.br</vt:lpwstr>
      </vt:variant>
      <vt:variant>
        <vt:lpwstr/>
      </vt:variant>
      <vt:variant>
        <vt:i4>4456512</vt:i4>
      </vt:variant>
      <vt:variant>
        <vt:i4>9</vt:i4>
      </vt:variant>
      <vt:variant>
        <vt:i4>0</vt:i4>
      </vt:variant>
      <vt:variant>
        <vt:i4>5</vt:i4>
      </vt:variant>
      <vt:variant>
        <vt:lpwstr>http://intranet.uemg.br/inicio/index.php</vt:lpwstr>
      </vt:variant>
      <vt:variant>
        <vt:lpwstr/>
      </vt:variant>
      <vt:variant>
        <vt:i4>1441805</vt:i4>
      </vt:variant>
      <vt:variant>
        <vt:i4>6</vt:i4>
      </vt:variant>
      <vt:variant>
        <vt:i4>0</vt:i4>
      </vt:variant>
      <vt:variant>
        <vt:i4>5</vt:i4>
      </vt:variant>
      <vt:variant>
        <vt:lpwstr>https://www.uemg.br/images/PDFs/proex/proex-manual-de-cadastro-de-acoes-de-extensao-no-siga-docentes.pdf</vt:lpwstr>
      </vt:variant>
      <vt:variant>
        <vt:lpwstr/>
      </vt:variant>
      <vt:variant>
        <vt:i4>4522049</vt:i4>
      </vt:variant>
      <vt:variant>
        <vt:i4>3</vt:i4>
      </vt:variant>
      <vt:variant>
        <vt:i4>0</vt:i4>
      </vt:variant>
      <vt:variant>
        <vt:i4>5</vt:i4>
      </vt:variant>
      <vt:variant>
        <vt:lpwstr>https://uemg.br/resolucoes-coepe/2068-resolucao-coepe-uemg-n-161-2015-25-de-junho-de-2015-aprova-a-regulamentacao-dos-cursos-de-extensao-na-uemg</vt:lpwstr>
      </vt:variant>
      <vt:variant>
        <vt:lpwstr/>
      </vt:variant>
      <vt:variant>
        <vt:i4>1441805</vt:i4>
      </vt:variant>
      <vt:variant>
        <vt:i4>0</vt:i4>
      </vt:variant>
      <vt:variant>
        <vt:i4>0</vt:i4>
      </vt:variant>
      <vt:variant>
        <vt:i4>5</vt:i4>
      </vt:variant>
      <vt:variant>
        <vt:lpwstr>https://www.uemg.br/images/PDFs/proex/proex-manual-de-cadastro-de-acoes-de-extensao-no-siga-docentes.pdf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uemg</cp:lastModifiedBy>
  <cp:revision>2</cp:revision>
  <cp:lastPrinted>2025-08-25T21:52:00Z</cp:lastPrinted>
  <dcterms:created xsi:type="dcterms:W3CDTF">2025-09-03T15:00:00Z</dcterms:created>
  <dcterms:modified xsi:type="dcterms:W3CDTF">2025-09-03T15:00:00Z</dcterms:modified>
</cp:coreProperties>
</file>